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0841" w14:paraId="55F8A824" w14:textId="77777777" w:rsidTr="00B00841">
        <w:tc>
          <w:tcPr>
            <w:tcW w:w="10456" w:type="dxa"/>
          </w:tcPr>
          <w:p w14:paraId="3FE1D6C2" w14:textId="77777777" w:rsidR="00B00841" w:rsidRDefault="00B00841" w:rsidP="00B00841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>オリエンテーション</w:t>
            </w:r>
          </w:p>
        </w:tc>
      </w:tr>
    </w:tbl>
    <w:p w14:paraId="0A0EA6FC" w14:textId="77777777" w:rsidR="00B00841" w:rsidRPr="002F212E" w:rsidRDefault="00B00841" w:rsidP="009C246C">
      <w:pPr>
        <w:ind w:right="816"/>
        <w:rPr>
          <w:rFonts w:ascii="BIZ UDP明朝 Medium" w:eastAsia="BIZ UDP明朝 Medium" w:hAnsi="BIZ UDP明朝 Medium"/>
        </w:rPr>
      </w:pPr>
    </w:p>
    <w:p w14:paraId="502DC4AD" w14:textId="77777777" w:rsidR="00F66FC4" w:rsidRDefault="002F212E" w:rsidP="00F66FC4">
      <w:pPr>
        <w:spacing w:afterLines="50" w:after="180"/>
        <w:rPr>
          <w:rFonts w:ascii="BIZ UDP明朝 Medium" w:eastAsia="BIZ UDP明朝 Medium" w:hAnsi="BIZ UDP明朝 Medium"/>
        </w:rPr>
      </w:pPr>
      <w:r w:rsidRPr="00F66FC4">
        <w:rPr>
          <w:rFonts w:ascii="BIZ UDP明朝 Medium" w:eastAsia="BIZ UDP明朝 Medium" w:hAnsi="BIZ UDP明朝 Medium" w:hint="eastAsia"/>
          <w:spacing w:val="210"/>
          <w:kern w:val="0"/>
          <w:fitText w:val="840" w:id="-735842304"/>
        </w:rPr>
        <w:t>対</w:t>
      </w:r>
      <w:r w:rsidRPr="00F66FC4">
        <w:rPr>
          <w:rFonts w:ascii="BIZ UDP明朝 Medium" w:eastAsia="BIZ UDP明朝 Medium" w:hAnsi="BIZ UDP明朝 Medium" w:hint="eastAsia"/>
          <w:kern w:val="0"/>
          <w:fitText w:val="840" w:id="-735842304"/>
        </w:rPr>
        <w:t>象</w:t>
      </w:r>
      <w:r w:rsidR="00F66FC4">
        <w:rPr>
          <w:rFonts w:ascii="BIZ UDP明朝 Medium" w:eastAsia="BIZ UDP明朝 Medium" w:hAnsi="BIZ UDP明朝 Medium"/>
        </w:rPr>
        <w:tab/>
      </w:r>
      <w:r w:rsidR="00F66FC4">
        <w:rPr>
          <w:rFonts w:ascii="BIZ UDP明朝 Medium" w:eastAsia="BIZ UDP明朝 Medium" w:hAnsi="BIZ UDP明朝 Medium" w:hint="eastAsia"/>
        </w:rPr>
        <w:t>３年から</w:t>
      </w:r>
      <w:r w:rsidR="004F0084" w:rsidRPr="00F66FC4">
        <w:rPr>
          <w:rFonts w:ascii="BIZ UDP明朝 Medium" w:eastAsia="BIZ UDP明朝 Medium" w:hAnsi="BIZ UDP明朝 Medium" w:hint="eastAsia"/>
        </w:rPr>
        <w:t>6</w:t>
      </w:r>
      <w:r w:rsidRPr="00F66FC4">
        <w:rPr>
          <w:rFonts w:ascii="BIZ UDP明朝 Medium" w:eastAsia="BIZ UDP明朝 Medium" w:hAnsi="BIZ UDP明朝 Medium" w:hint="eastAsia"/>
        </w:rPr>
        <w:t>年</w:t>
      </w:r>
    </w:p>
    <w:p w14:paraId="096D847E" w14:textId="406D25E3" w:rsidR="002F212E" w:rsidRPr="00F66FC4" w:rsidRDefault="002F212E" w:rsidP="00F66FC4">
      <w:pPr>
        <w:spacing w:afterLines="50" w:after="180"/>
        <w:rPr>
          <w:rFonts w:ascii="BIZ UDP明朝 Medium" w:eastAsia="BIZ UDP明朝 Medium" w:hAnsi="BIZ UDP明朝 Medium"/>
        </w:rPr>
      </w:pPr>
      <w:r w:rsidRPr="00F66FC4">
        <w:rPr>
          <w:rFonts w:ascii="BIZ UDP明朝 Medium" w:eastAsia="BIZ UDP明朝 Medium" w:hAnsi="BIZ UDP明朝 Medium" w:hint="eastAsia"/>
        </w:rPr>
        <w:t>所要時間</w:t>
      </w:r>
      <w:r w:rsidR="00F66FC4">
        <w:rPr>
          <w:rFonts w:ascii="BIZ UDP明朝 Medium" w:eastAsia="BIZ UDP明朝 Medium" w:hAnsi="BIZ UDP明朝 Medium"/>
        </w:rPr>
        <w:tab/>
      </w:r>
      <w:r w:rsidR="00895DB7" w:rsidRPr="00F66FC4">
        <w:rPr>
          <w:rFonts w:ascii="BIZ UDP明朝 Medium" w:eastAsia="BIZ UDP明朝 Medium" w:hAnsi="BIZ UDP明朝 Medium" w:hint="eastAsia"/>
        </w:rPr>
        <w:t>15</w:t>
      </w:r>
      <w:r w:rsidR="00DD458A" w:rsidRPr="00F66FC4">
        <w:rPr>
          <w:rFonts w:ascii="BIZ UDP明朝 Medium" w:eastAsia="BIZ UDP明朝 Medium" w:hAnsi="BIZ UDP明朝 Medium" w:hint="eastAsia"/>
        </w:rPr>
        <w:t>（</w:t>
      </w:r>
      <w:r w:rsidR="00F66FC4" w:rsidRPr="001C0A32">
        <w:rPr>
          <w:rFonts w:ascii="BIZ UDP明朝 Medium" w:eastAsia="BIZ UDP明朝 Medium" w:hAnsi="BIZ UDP明朝 Medium" w:hint="eastAsia"/>
        </w:rPr>
        <w:t>＊部分追加の場合は</w:t>
      </w:r>
      <w:r w:rsidR="00D66948" w:rsidRPr="00F66FC4">
        <w:rPr>
          <w:rFonts w:ascii="BIZ UDP明朝 Medium" w:eastAsia="BIZ UDP明朝 Medium" w:hAnsi="BIZ UDP明朝 Medium" w:hint="eastAsia"/>
        </w:rPr>
        <w:t>3</w:t>
      </w:r>
      <w:r w:rsidR="001E25FD" w:rsidRPr="00F66FC4">
        <w:rPr>
          <w:rFonts w:ascii="BIZ UDP明朝 Medium" w:eastAsia="BIZ UDP明朝 Medium" w:hAnsi="BIZ UDP明朝 Medium" w:hint="eastAsia"/>
        </w:rPr>
        <w:t>０）</w:t>
      </w:r>
      <w:r w:rsidRPr="00F66FC4">
        <w:rPr>
          <w:rFonts w:ascii="BIZ UDP明朝 Medium" w:eastAsia="BIZ UDP明朝 Medium" w:hAnsi="BIZ UDP明朝 Medium" w:hint="eastAsia"/>
        </w:rPr>
        <w:t>分</w:t>
      </w:r>
    </w:p>
    <w:p w14:paraId="5A88A93D" w14:textId="2DD7A073" w:rsidR="002F212E" w:rsidRDefault="002F212E">
      <w:pPr>
        <w:rPr>
          <w:rFonts w:ascii="BIZ UDP明朝 Medium" w:eastAsia="BIZ UDP明朝 Medium" w:hAnsi="BIZ UDP明朝 Medium"/>
        </w:rPr>
      </w:pPr>
      <w:r w:rsidRPr="002F212E">
        <w:rPr>
          <w:rFonts w:ascii="BIZ UDP明朝 Medium" w:eastAsia="BIZ UDP明朝 Medium" w:hAnsi="BIZ UDP明朝 Medium" w:hint="eastAsia"/>
        </w:rPr>
        <w:t>目的・ねらい</w:t>
      </w:r>
    </w:p>
    <w:p w14:paraId="079FFCF1" w14:textId="5F24C015" w:rsidR="00F66FC4" w:rsidRPr="002F212E" w:rsidRDefault="00F66FC4" w:rsidP="00F66FC4">
      <w:pPr>
        <w:pStyle w:val="a7"/>
        <w:ind w:leftChars="0" w:left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inline distT="0" distB="0" distL="0" distR="0" wp14:anchorId="1FE9C3E4" wp14:editId="35711EE3">
                <wp:extent cx="6645910" cy="800100"/>
                <wp:effectExtent l="0" t="0" r="21590" b="19050"/>
                <wp:docPr id="1946848828" name="テキスト ボックス 1946848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599DD" w14:textId="77777777" w:rsidR="00F66FC4" w:rsidRPr="002F212E" w:rsidRDefault="00F66FC4" w:rsidP="00F66F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学校</w:t>
                            </w:r>
                            <w:r w:rsidRPr="00505F86">
                              <w:rPr>
                                <w:rFonts w:ascii="BIZ UDP明朝 Medium" w:eastAsia="BIZ UDP明朝 Medium" w:hAnsi="BIZ UDP明朝 Medium" w:hint="eastAsia"/>
                              </w:rPr>
                              <w:t>図書館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の利用方法を再確認する</w:t>
                            </w:r>
                          </w:p>
                          <w:p w14:paraId="570CA8D9" w14:textId="77777777" w:rsidR="00F66FC4" w:rsidRDefault="00F66FC4" w:rsidP="00F66F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学校司書の役割を再確認する</w:t>
                            </w:r>
                          </w:p>
                          <w:p w14:paraId="1FB750E4" w14:textId="0669F955" w:rsidR="00F66FC4" w:rsidRPr="00F66FC4" w:rsidRDefault="00F66FC4" w:rsidP="00F66FC4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 w:hint="eastAsia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学校図書館の本の分類への理解を深める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E9C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46848828" o:spid="_x0000_s1026" type="#_x0000_t202" style="width:523.3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uIOQ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" fillcolor="white [3201]" strokeweight=".5pt">
                <v:textbox>
                  <w:txbxContent>
                    <w:p w14:paraId="67A599DD" w14:textId="77777777" w:rsidR="00F66FC4" w:rsidRPr="002F212E" w:rsidRDefault="00F66FC4" w:rsidP="00F66FC4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学校</w:t>
                      </w:r>
                      <w:r w:rsidRPr="00505F86">
                        <w:rPr>
                          <w:rFonts w:ascii="BIZ UDP明朝 Medium" w:eastAsia="BIZ UDP明朝 Medium" w:hAnsi="BIZ UDP明朝 Medium" w:hint="eastAsia"/>
                        </w:rPr>
                        <w:t>図書館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の利用方法を再確認する</w:t>
                      </w:r>
                    </w:p>
                    <w:p w14:paraId="570CA8D9" w14:textId="77777777" w:rsidR="00F66FC4" w:rsidRDefault="00F66FC4" w:rsidP="00F66FC4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学校司書の役割を再確認する</w:t>
                      </w:r>
                    </w:p>
                    <w:p w14:paraId="1FB750E4" w14:textId="0669F955" w:rsidR="00F66FC4" w:rsidRPr="00F66FC4" w:rsidRDefault="00F66FC4" w:rsidP="00F66FC4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学校図書館の本の分類への理解を深める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857C15" w14:textId="479B3C65" w:rsidR="009C246C" w:rsidRDefault="009C246C" w:rsidP="002F212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オリエンテーションで伝える必須項目</w:t>
      </w:r>
    </w:p>
    <w:p w14:paraId="007230F5" w14:textId="26CF7883" w:rsidR="009C246C" w:rsidRDefault="009C246C" w:rsidP="002F212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inline distT="0" distB="0" distL="0" distR="0" wp14:anchorId="16D93062" wp14:editId="6C5123AF">
                <wp:extent cx="6645910" cy="781050"/>
                <wp:effectExtent l="0" t="0" r="2159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85844" w14:textId="77777777" w:rsidR="00F66FC4" w:rsidRDefault="00022883" w:rsidP="009C246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</w:t>
                            </w:r>
                            <w:r w:rsidR="00A92CE4">
                              <w:rPr>
                                <w:rFonts w:ascii="BIZ UDP明朝 Medium" w:eastAsia="BIZ UDP明朝 Medium" w:hAnsi="BIZ UDP明朝 Medium" w:hint="eastAsia"/>
                              </w:rPr>
                              <w:t>学校図書館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074645">
                              <w:rPr>
                                <w:rFonts w:ascii="BIZ UDP明朝 Medium" w:eastAsia="BIZ UDP明朝 Medium" w:hAnsi="BIZ UDP明朝 Medium" w:hint="eastAsia"/>
                              </w:rPr>
                              <w:t>ルール</w:t>
                            </w:r>
                            <w:r w:rsidR="001F02D2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</w:p>
                          <w:p w14:paraId="18BEC284" w14:textId="77777777" w:rsidR="00F66FC4" w:rsidRDefault="009C246C" w:rsidP="009C246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</w:t>
                            </w:r>
                            <w:r w:rsidR="00A92CE4">
                              <w:rPr>
                                <w:rFonts w:ascii="BIZ UDP明朝 Medium" w:eastAsia="BIZ UDP明朝 Medium" w:hAnsi="BIZ UDP明朝 Medium" w:hint="eastAsia"/>
                              </w:rPr>
                              <w:t>学校図書館</w:t>
                            </w:r>
                            <w:r w:rsidR="00256FF3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074645">
                              <w:rPr>
                                <w:rFonts w:ascii="BIZ UDP明朝 Medium" w:eastAsia="BIZ UDP明朝 Medium" w:hAnsi="BIZ UDP明朝 Medium" w:hint="eastAsia"/>
                              </w:rPr>
                              <w:t>マナー</w:t>
                            </w:r>
                            <w:r w:rsidR="00022883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357962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37CCDEFA" w14:textId="582EDC1A" w:rsidR="009C246C" w:rsidRPr="00CB5B56" w:rsidRDefault="00357962" w:rsidP="009C246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</w:t>
                            </w:r>
                            <w:r w:rsidR="00AC7C54">
                              <w:rPr>
                                <w:rFonts w:ascii="BIZ UDP明朝 Medium" w:eastAsia="BIZ UDP明朝 Medium" w:hAnsi="BIZ UDP明朝 Medium" w:hint="eastAsia"/>
                              </w:rPr>
                              <w:t>本</w:t>
                            </w:r>
                            <w:r w:rsidR="00074645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AC7C54">
                              <w:rPr>
                                <w:rFonts w:ascii="BIZ UDP明朝 Medium" w:eastAsia="BIZ UDP明朝 Medium" w:hAnsi="BIZ UDP明朝 Medium" w:hint="eastAsia"/>
                              </w:rPr>
                              <w:t>分類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D93062" id="テキスト ボックス 2" o:spid="_x0000_s1027" type="#_x0000_t202" style="width:523.3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" fillcolor="white [3201]" strokeweight=".5pt">
                <v:textbox>
                  <w:txbxContent>
                    <w:p w14:paraId="21085844" w14:textId="77777777" w:rsidR="00F66FC4" w:rsidRDefault="00022883" w:rsidP="009C246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</w:t>
                      </w:r>
                      <w:r w:rsidR="00A92CE4">
                        <w:rPr>
                          <w:rFonts w:ascii="BIZ UDP明朝 Medium" w:eastAsia="BIZ UDP明朝 Medium" w:hAnsi="BIZ UDP明朝 Medium" w:hint="eastAsia"/>
                        </w:rPr>
                        <w:t>学校図書館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074645">
                        <w:rPr>
                          <w:rFonts w:ascii="BIZ UDP明朝 Medium" w:eastAsia="BIZ UDP明朝 Medium" w:hAnsi="BIZ UDP明朝 Medium" w:hint="eastAsia"/>
                        </w:rPr>
                        <w:t>ルール</w:t>
                      </w:r>
                      <w:r w:rsidR="001F02D2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</w:p>
                    <w:p w14:paraId="18BEC284" w14:textId="77777777" w:rsidR="00F66FC4" w:rsidRDefault="009C246C" w:rsidP="009C246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</w:t>
                      </w:r>
                      <w:r w:rsidR="00A92CE4">
                        <w:rPr>
                          <w:rFonts w:ascii="BIZ UDP明朝 Medium" w:eastAsia="BIZ UDP明朝 Medium" w:hAnsi="BIZ UDP明朝 Medium" w:hint="eastAsia"/>
                        </w:rPr>
                        <w:t>学校図書館</w:t>
                      </w:r>
                      <w:r w:rsidR="00256FF3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074645">
                        <w:rPr>
                          <w:rFonts w:ascii="BIZ UDP明朝 Medium" w:eastAsia="BIZ UDP明朝 Medium" w:hAnsi="BIZ UDP明朝 Medium" w:hint="eastAsia"/>
                        </w:rPr>
                        <w:t>マナー</w:t>
                      </w:r>
                      <w:r w:rsidR="00022883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357962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37CCDEFA" w14:textId="582EDC1A" w:rsidR="009C246C" w:rsidRPr="00CB5B56" w:rsidRDefault="00357962" w:rsidP="009C246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</w:t>
                      </w:r>
                      <w:r w:rsidR="00AC7C54">
                        <w:rPr>
                          <w:rFonts w:ascii="BIZ UDP明朝 Medium" w:eastAsia="BIZ UDP明朝 Medium" w:hAnsi="BIZ UDP明朝 Medium" w:hint="eastAsia"/>
                        </w:rPr>
                        <w:t>本</w:t>
                      </w:r>
                      <w:r w:rsidR="00074645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AC7C54">
                        <w:rPr>
                          <w:rFonts w:ascii="BIZ UDP明朝 Medium" w:eastAsia="BIZ UDP明朝 Medium" w:hAnsi="BIZ UDP明朝 Medium" w:hint="eastAsia"/>
                        </w:rPr>
                        <w:t>分類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C69686" w14:textId="5FC34060" w:rsidR="002F212E" w:rsidRDefault="00505F86" w:rsidP="002F212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必要なもの</w:t>
      </w:r>
    </w:p>
    <w:p w14:paraId="203BBA8D" w14:textId="5DBB07A7" w:rsidR="002F212E" w:rsidRDefault="002F212E" w:rsidP="002F212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inline distT="0" distB="0" distL="0" distR="0" wp14:anchorId="019143BE" wp14:editId="2133AC38">
                <wp:extent cx="6645910" cy="1257300"/>
                <wp:effectExtent l="0" t="0" r="2159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D8118" w14:textId="77777777" w:rsidR="00540A61" w:rsidRDefault="00205A0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□背ラベル案内用の本を１冊</w:t>
                            </w:r>
                          </w:p>
                          <w:p w14:paraId="5AA55174" w14:textId="77777777" w:rsidR="00F66FC4" w:rsidRDefault="00505F8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</w:t>
                            </w:r>
                            <w:r w:rsidR="00205A05">
                              <w:rPr>
                                <w:rFonts w:ascii="BIZ UDP明朝 Medium" w:eastAsia="BIZ UDP明朝 Medium" w:hAnsi="BIZ UDP明朝 Medium" w:hint="eastAsia"/>
                              </w:rPr>
                              <w:t>＊</w:t>
                            </w:r>
                            <w:r w:rsidR="000715C4">
                              <w:rPr>
                                <w:rFonts w:ascii="BIZ UDP明朝 Medium" w:eastAsia="BIZ UDP明朝 Medium" w:hAnsi="BIZ UDP明朝 Medium" w:hint="eastAsia"/>
                              </w:rPr>
                              <w:t>0-9</w:t>
                            </w:r>
                            <w:r w:rsidR="004D57C1">
                              <w:rPr>
                                <w:rFonts w:ascii="BIZ UDP明朝 Medium" w:eastAsia="BIZ UDP明朝 Medium" w:hAnsi="BIZ UDP明朝 Medium" w:hint="eastAsia"/>
                              </w:rPr>
                              <w:t>までの数字</w:t>
                            </w:r>
                            <w:r w:rsidR="001F02D2">
                              <w:rPr>
                                <w:rFonts w:ascii="BIZ UDP明朝 Medium" w:eastAsia="BIZ UDP明朝 Medium" w:hAnsi="BIZ UDP明朝 Medium" w:hint="eastAsia"/>
                              </w:rPr>
                              <w:t>を書いたカード</w:t>
                            </w:r>
                            <w:r w:rsidR="004D57C1">
                              <w:rPr>
                                <w:rFonts w:ascii="BIZ UDP明朝 Medium" w:eastAsia="BIZ UDP明朝 Medium" w:hAnsi="BIZ UDP明朝 Medium" w:hint="eastAsia"/>
                              </w:rPr>
                              <w:t>を</w:t>
                            </w:r>
                            <w:r w:rsidR="001F02D2">
                              <w:rPr>
                                <w:rFonts w:ascii="BIZ UDP明朝 Medium" w:eastAsia="BIZ UDP明朝 Medium" w:hAnsi="BIZ UDP明朝 Medium" w:hint="eastAsia"/>
                              </w:rPr>
                              <w:t>用意（</w:t>
                            </w:r>
                            <w:r w:rsidR="00680DA9">
                              <w:rPr>
                                <w:rFonts w:ascii="BIZ UDP明朝 Medium" w:eastAsia="BIZ UDP明朝 Medium" w:hAnsi="BIZ UDP明朝 Medium" w:hint="eastAsia"/>
                              </w:rPr>
                              <w:t>机</w:t>
                            </w:r>
                            <w:r w:rsidR="001F02D2">
                              <w:rPr>
                                <w:rFonts w:ascii="BIZ UDP明朝 Medium" w:eastAsia="BIZ UDP明朝 Medium" w:hAnsi="BIZ UDP明朝 Medium" w:hint="eastAsia"/>
                              </w:rPr>
                              <w:t>の数と</w:t>
                            </w:r>
                            <w:r w:rsidR="000D1A2A">
                              <w:rPr>
                                <w:rFonts w:ascii="BIZ UDP明朝 Medium" w:eastAsia="BIZ UDP明朝 Medium" w:hAnsi="BIZ UDP明朝 Medium" w:hint="eastAsia"/>
                              </w:rPr>
                              <w:t>先生</w:t>
                            </w:r>
                            <w:r w:rsidR="001F02D2">
                              <w:rPr>
                                <w:rFonts w:ascii="BIZ UDP明朝 Medium" w:eastAsia="BIZ UDP明朝 Medium" w:hAnsi="BIZ UDP明朝 Medium" w:hint="eastAsia"/>
                              </w:rPr>
                              <w:t>分）</w:t>
                            </w:r>
                            <w:r w:rsidR="003D2C21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3A60759F" w14:textId="7FD2F246" w:rsidR="00540A61" w:rsidRDefault="004D57C1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</w:t>
                            </w:r>
                            <w:r w:rsidR="00205A05">
                              <w:rPr>
                                <w:rFonts w:ascii="BIZ UDP明朝 Medium" w:eastAsia="BIZ UDP明朝 Medium" w:hAnsi="BIZ UDP明朝 Medium" w:hint="eastAsia"/>
                              </w:rPr>
                              <w:t>＊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分類あて用の本</w:t>
                            </w:r>
                            <w:r w:rsidR="00177C1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を2-3冊　</w:t>
                            </w:r>
                            <w:r w:rsidR="0069584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25BD0949" w14:textId="77777777" w:rsidR="00F66FC4" w:rsidRDefault="00695840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</w:t>
                            </w:r>
                            <w:r w:rsidR="00205A05">
                              <w:rPr>
                                <w:rFonts w:ascii="BIZ UDP明朝 Medium" w:eastAsia="BIZ UDP明朝 Medium" w:hAnsi="BIZ UDP明朝 Medium" w:hint="eastAsia"/>
                              </w:rPr>
                              <w:t>＊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分類をかくすための</w:t>
                            </w:r>
                            <w:r w:rsidR="00177C10">
                              <w:rPr>
                                <w:rFonts w:ascii="BIZ UDP明朝 Medium" w:eastAsia="BIZ UDP明朝 Medium" w:hAnsi="BIZ UDP明朝 Medium" w:hint="eastAsia"/>
                              </w:rPr>
                              <w:t>テープ（布</w:t>
                            </w:r>
                            <w:r w:rsidR="0023745E">
                              <w:rPr>
                                <w:rFonts w:ascii="BIZ UDP明朝 Medium" w:eastAsia="BIZ UDP明朝 Medium" w:hAnsi="BIZ UDP明朝 Medium" w:hint="eastAsia"/>
                              </w:rPr>
                              <w:t>テープ</w:t>
                            </w:r>
                            <w:r w:rsidR="00177C10">
                              <w:rPr>
                                <w:rFonts w:ascii="BIZ UDP明朝 Medium" w:eastAsia="BIZ UDP明朝 Medium" w:hAnsi="BIZ UDP明朝 Medium" w:hint="eastAsia"/>
                              </w:rPr>
                              <w:t>・ビニール</w:t>
                            </w:r>
                            <w:r w:rsidR="0023745E">
                              <w:rPr>
                                <w:rFonts w:ascii="BIZ UDP明朝 Medium" w:eastAsia="BIZ UDP明朝 Medium" w:hAnsi="BIZ UDP明朝 Medium" w:hint="eastAsia"/>
                              </w:rPr>
                              <w:t>テープ</w:t>
                            </w:r>
                            <w:r w:rsidR="00177C10">
                              <w:rPr>
                                <w:rFonts w:ascii="BIZ UDP明朝 Medium" w:eastAsia="BIZ UDP明朝 Medium" w:hAnsi="BIZ UDP明朝 Medium" w:hint="eastAsia"/>
                              </w:rPr>
                              <w:t>など透けないもの）</w:t>
                            </w:r>
                            <w:r w:rsidR="003A680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759FED10" w14:textId="4A6BD451" w:rsidR="004D57C1" w:rsidRPr="00505F86" w:rsidRDefault="003A680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□</w:t>
                            </w:r>
                            <w:r w:rsidR="00205A05">
                              <w:rPr>
                                <w:rFonts w:ascii="BIZ UDP明朝 Medium" w:eastAsia="BIZ UDP明朝 Medium" w:hAnsi="BIZ UDP明朝 Medium" w:hint="eastAsia"/>
                              </w:rPr>
                              <w:t>＊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タイマー</w:t>
                            </w:r>
                            <w:r w:rsidR="00680DA9">
                              <w:rPr>
                                <w:rFonts w:ascii="BIZ UDP明朝 Medium" w:eastAsia="BIZ UDP明朝 Medium" w:hAnsi="BIZ UDP明朝 Medium" w:hint="eastAsia"/>
                              </w:rPr>
                              <w:t>（PC</w:t>
                            </w:r>
                            <w:r w:rsidR="00952618">
                              <w:rPr>
                                <w:rFonts w:ascii="BIZ UDP明朝 Medium" w:eastAsia="BIZ UDP明朝 Medium" w:hAnsi="BIZ UDP明朝 Medium" w:hint="eastAsia"/>
                              </w:rPr>
                              <w:t>で</w:t>
                            </w:r>
                            <w:r w:rsidR="0012163B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952618">
                              <w:rPr>
                                <w:rFonts w:ascii="BIZ UDP明朝 Medium" w:eastAsia="BIZ UDP明朝 Medium" w:hAnsi="BIZ UDP明朝 Medium" w:hint="eastAsia"/>
                              </w:rPr>
                              <w:t>表示も可）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143BE" id="テキスト ボックス 1" o:spid="_x0000_s1028" type="#_x0000_t202" style="width:523.3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" fillcolor="white [3201]" strokeweight=".5pt">
                <v:textbox>
                  <w:txbxContent>
                    <w:p w14:paraId="654D8118" w14:textId="77777777" w:rsidR="00540A61" w:rsidRDefault="00205A0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□背ラベル案内用の本を１冊</w:t>
                      </w:r>
                    </w:p>
                    <w:p w14:paraId="5AA55174" w14:textId="77777777" w:rsidR="00F66FC4" w:rsidRDefault="00505F8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</w:t>
                      </w:r>
                      <w:r w:rsidR="00205A05">
                        <w:rPr>
                          <w:rFonts w:ascii="BIZ UDP明朝 Medium" w:eastAsia="BIZ UDP明朝 Medium" w:hAnsi="BIZ UDP明朝 Medium" w:hint="eastAsia"/>
                        </w:rPr>
                        <w:t>＊</w:t>
                      </w:r>
                      <w:r w:rsidR="000715C4">
                        <w:rPr>
                          <w:rFonts w:ascii="BIZ UDP明朝 Medium" w:eastAsia="BIZ UDP明朝 Medium" w:hAnsi="BIZ UDP明朝 Medium" w:hint="eastAsia"/>
                        </w:rPr>
                        <w:t>0-9</w:t>
                      </w:r>
                      <w:r w:rsidR="004D57C1">
                        <w:rPr>
                          <w:rFonts w:ascii="BIZ UDP明朝 Medium" w:eastAsia="BIZ UDP明朝 Medium" w:hAnsi="BIZ UDP明朝 Medium" w:hint="eastAsia"/>
                        </w:rPr>
                        <w:t>までの数字</w:t>
                      </w:r>
                      <w:r w:rsidR="001F02D2">
                        <w:rPr>
                          <w:rFonts w:ascii="BIZ UDP明朝 Medium" w:eastAsia="BIZ UDP明朝 Medium" w:hAnsi="BIZ UDP明朝 Medium" w:hint="eastAsia"/>
                        </w:rPr>
                        <w:t>を書いたカード</w:t>
                      </w:r>
                      <w:r w:rsidR="004D57C1">
                        <w:rPr>
                          <w:rFonts w:ascii="BIZ UDP明朝 Medium" w:eastAsia="BIZ UDP明朝 Medium" w:hAnsi="BIZ UDP明朝 Medium" w:hint="eastAsia"/>
                        </w:rPr>
                        <w:t>を</w:t>
                      </w:r>
                      <w:r w:rsidR="001F02D2">
                        <w:rPr>
                          <w:rFonts w:ascii="BIZ UDP明朝 Medium" w:eastAsia="BIZ UDP明朝 Medium" w:hAnsi="BIZ UDP明朝 Medium" w:hint="eastAsia"/>
                        </w:rPr>
                        <w:t>用意（</w:t>
                      </w:r>
                      <w:r w:rsidR="00680DA9">
                        <w:rPr>
                          <w:rFonts w:ascii="BIZ UDP明朝 Medium" w:eastAsia="BIZ UDP明朝 Medium" w:hAnsi="BIZ UDP明朝 Medium" w:hint="eastAsia"/>
                        </w:rPr>
                        <w:t>机</w:t>
                      </w:r>
                      <w:r w:rsidR="001F02D2">
                        <w:rPr>
                          <w:rFonts w:ascii="BIZ UDP明朝 Medium" w:eastAsia="BIZ UDP明朝 Medium" w:hAnsi="BIZ UDP明朝 Medium" w:hint="eastAsia"/>
                        </w:rPr>
                        <w:t>の数と</w:t>
                      </w:r>
                      <w:r w:rsidR="000D1A2A">
                        <w:rPr>
                          <w:rFonts w:ascii="BIZ UDP明朝 Medium" w:eastAsia="BIZ UDP明朝 Medium" w:hAnsi="BIZ UDP明朝 Medium" w:hint="eastAsia"/>
                        </w:rPr>
                        <w:t>先生</w:t>
                      </w:r>
                      <w:r w:rsidR="001F02D2">
                        <w:rPr>
                          <w:rFonts w:ascii="BIZ UDP明朝 Medium" w:eastAsia="BIZ UDP明朝 Medium" w:hAnsi="BIZ UDP明朝 Medium" w:hint="eastAsia"/>
                        </w:rPr>
                        <w:t>分）</w:t>
                      </w:r>
                      <w:r w:rsidR="003D2C21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3A60759F" w14:textId="7FD2F246" w:rsidR="00540A61" w:rsidRDefault="004D57C1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</w:t>
                      </w:r>
                      <w:r w:rsidR="00205A05">
                        <w:rPr>
                          <w:rFonts w:ascii="BIZ UDP明朝 Medium" w:eastAsia="BIZ UDP明朝 Medium" w:hAnsi="BIZ UDP明朝 Medium" w:hint="eastAsia"/>
                        </w:rPr>
                        <w:t>＊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分類あて用の本</w:t>
                      </w:r>
                      <w:r w:rsidR="00177C10">
                        <w:rPr>
                          <w:rFonts w:ascii="BIZ UDP明朝 Medium" w:eastAsia="BIZ UDP明朝 Medium" w:hAnsi="BIZ UDP明朝 Medium" w:hint="eastAsia"/>
                        </w:rPr>
                        <w:t xml:space="preserve">を2-3冊　</w:t>
                      </w:r>
                      <w:r w:rsidR="00695840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25BD0949" w14:textId="77777777" w:rsidR="00F66FC4" w:rsidRDefault="00695840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</w:t>
                      </w:r>
                      <w:r w:rsidR="00205A05">
                        <w:rPr>
                          <w:rFonts w:ascii="BIZ UDP明朝 Medium" w:eastAsia="BIZ UDP明朝 Medium" w:hAnsi="BIZ UDP明朝 Medium" w:hint="eastAsia"/>
                        </w:rPr>
                        <w:t>＊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分類をかくすための</w:t>
                      </w:r>
                      <w:r w:rsidR="00177C10">
                        <w:rPr>
                          <w:rFonts w:ascii="BIZ UDP明朝 Medium" w:eastAsia="BIZ UDP明朝 Medium" w:hAnsi="BIZ UDP明朝 Medium" w:hint="eastAsia"/>
                        </w:rPr>
                        <w:t>テープ（布</w:t>
                      </w:r>
                      <w:r w:rsidR="0023745E">
                        <w:rPr>
                          <w:rFonts w:ascii="BIZ UDP明朝 Medium" w:eastAsia="BIZ UDP明朝 Medium" w:hAnsi="BIZ UDP明朝 Medium" w:hint="eastAsia"/>
                        </w:rPr>
                        <w:t>テープ</w:t>
                      </w:r>
                      <w:r w:rsidR="00177C10">
                        <w:rPr>
                          <w:rFonts w:ascii="BIZ UDP明朝 Medium" w:eastAsia="BIZ UDP明朝 Medium" w:hAnsi="BIZ UDP明朝 Medium" w:hint="eastAsia"/>
                        </w:rPr>
                        <w:t>・ビニール</w:t>
                      </w:r>
                      <w:r w:rsidR="0023745E">
                        <w:rPr>
                          <w:rFonts w:ascii="BIZ UDP明朝 Medium" w:eastAsia="BIZ UDP明朝 Medium" w:hAnsi="BIZ UDP明朝 Medium" w:hint="eastAsia"/>
                        </w:rPr>
                        <w:t>テープ</w:t>
                      </w:r>
                      <w:r w:rsidR="00177C10">
                        <w:rPr>
                          <w:rFonts w:ascii="BIZ UDP明朝 Medium" w:eastAsia="BIZ UDP明朝 Medium" w:hAnsi="BIZ UDP明朝 Medium" w:hint="eastAsia"/>
                        </w:rPr>
                        <w:t>など透けないもの）</w:t>
                      </w:r>
                      <w:r w:rsidR="003A680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759FED10" w14:textId="4A6BD451" w:rsidR="004D57C1" w:rsidRPr="00505F86" w:rsidRDefault="003A680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□</w:t>
                      </w:r>
                      <w:r w:rsidR="00205A05">
                        <w:rPr>
                          <w:rFonts w:ascii="BIZ UDP明朝 Medium" w:eastAsia="BIZ UDP明朝 Medium" w:hAnsi="BIZ UDP明朝 Medium" w:hint="eastAsia"/>
                        </w:rPr>
                        <w:t>＊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タイマー</w:t>
                      </w:r>
                      <w:r w:rsidR="00680DA9">
                        <w:rPr>
                          <w:rFonts w:ascii="BIZ UDP明朝 Medium" w:eastAsia="BIZ UDP明朝 Medium" w:hAnsi="BIZ UDP明朝 Medium" w:hint="eastAsia"/>
                        </w:rPr>
                        <w:t>（PC</w:t>
                      </w:r>
                      <w:r w:rsidR="00952618">
                        <w:rPr>
                          <w:rFonts w:ascii="BIZ UDP明朝 Medium" w:eastAsia="BIZ UDP明朝 Medium" w:hAnsi="BIZ UDP明朝 Medium" w:hint="eastAsia"/>
                        </w:rPr>
                        <w:t>で</w:t>
                      </w:r>
                      <w:r w:rsidR="0012163B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952618">
                        <w:rPr>
                          <w:rFonts w:ascii="BIZ UDP明朝 Medium" w:eastAsia="BIZ UDP明朝 Medium" w:hAnsi="BIZ UDP明朝 Medium" w:hint="eastAsia"/>
                        </w:rPr>
                        <w:t>表示も可）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217758" w14:textId="4607A1D1" w:rsidR="002F212E" w:rsidRPr="002F212E" w:rsidRDefault="002F212E" w:rsidP="002F212E">
      <w:pPr>
        <w:rPr>
          <w:rFonts w:ascii="BIZ UDP明朝 Medium" w:eastAsia="BIZ UDP明朝 Medium" w:hAnsi="BIZ UDP明朝 Medium"/>
        </w:rPr>
      </w:pP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120"/>
        <w:gridCol w:w="1120"/>
        <w:gridCol w:w="4843"/>
        <w:gridCol w:w="1701"/>
        <w:gridCol w:w="1701"/>
      </w:tblGrid>
      <w:tr w:rsidR="00193872" w14:paraId="63293686" w14:textId="77777777" w:rsidTr="00F66FC4">
        <w:trPr>
          <w:trHeight w:val="506"/>
        </w:trPr>
        <w:tc>
          <w:tcPr>
            <w:tcW w:w="1120" w:type="dxa"/>
          </w:tcPr>
          <w:p w14:paraId="1FC4A7C1" w14:textId="4EFCCCF1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時間（分）</w:t>
            </w:r>
          </w:p>
        </w:tc>
        <w:tc>
          <w:tcPr>
            <w:tcW w:w="1120" w:type="dxa"/>
          </w:tcPr>
          <w:p w14:paraId="55862EDF" w14:textId="21E54198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4843" w:type="dxa"/>
          </w:tcPr>
          <w:p w14:paraId="53946DE6" w14:textId="2F8E6BA1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学校司書の説明</w:t>
            </w:r>
          </w:p>
        </w:tc>
        <w:tc>
          <w:tcPr>
            <w:tcW w:w="1701" w:type="dxa"/>
          </w:tcPr>
          <w:p w14:paraId="72D3B7A7" w14:textId="65B70F24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児童生徒・教員の動き</w:t>
            </w:r>
          </w:p>
        </w:tc>
        <w:tc>
          <w:tcPr>
            <w:tcW w:w="1701" w:type="dxa"/>
          </w:tcPr>
          <w:p w14:paraId="56645BF9" w14:textId="6A91B4D8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留意点</w:t>
            </w:r>
          </w:p>
        </w:tc>
      </w:tr>
      <w:tr w:rsidR="00193872" w14:paraId="4A5B2295" w14:textId="77777777" w:rsidTr="00F66FC4">
        <w:trPr>
          <w:trHeight w:val="1054"/>
        </w:trPr>
        <w:tc>
          <w:tcPr>
            <w:tcW w:w="1120" w:type="dxa"/>
          </w:tcPr>
          <w:p w14:paraId="3F1D8F11" w14:textId="2DF1FC6E" w:rsidR="00193872" w:rsidRDefault="001F02D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</w:t>
            </w:r>
            <w:r w:rsidR="0007181F">
              <w:rPr>
                <w:rFonts w:ascii="BIZ UDP明朝 Medium" w:eastAsia="BIZ UDP明朝 Medium" w:hAnsi="BIZ UDP明朝 Medium" w:hint="eastAsia"/>
              </w:rPr>
              <w:t>分</w:t>
            </w:r>
          </w:p>
        </w:tc>
        <w:tc>
          <w:tcPr>
            <w:tcW w:w="1120" w:type="dxa"/>
          </w:tcPr>
          <w:p w14:paraId="613EF08C" w14:textId="71193D67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挨拶</w:t>
            </w:r>
          </w:p>
        </w:tc>
        <w:tc>
          <w:tcPr>
            <w:tcW w:w="4843" w:type="dxa"/>
          </w:tcPr>
          <w:p w14:paraId="6EF133E8" w14:textId="6027B50C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こんにちは。私は学校司書の○○です。</w:t>
            </w:r>
          </w:p>
          <w:p w14:paraId="5477463D" w14:textId="5811AC77" w:rsidR="00C92154" w:rsidRDefault="00C92154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毎週〇曜日に、○○小学校図書館で、みなさん</w:t>
            </w:r>
            <w:r w:rsidR="005642B4">
              <w:rPr>
                <w:rFonts w:ascii="BIZ UDP明朝 Medium" w:eastAsia="BIZ UDP明朝 Medium" w:hAnsi="BIZ UDP明朝 Medium" w:hint="eastAsia"/>
              </w:rPr>
              <w:t>が本を探したり借りたりする</w:t>
            </w:r>
            <w:r w:rsidR="00D32F24">
              <w:rPr>
                <w:rFonts w:ascii="BIZ UDP明朝 Medium" w:eastAsia="BIZ UDP明朝 Medium" w:hAnsi="BIZ UDP明朝 Medium" w:hint="eastAsia"/>
              </w:rPr>
              <w:t>お手伝いをします。</w:t>
            </w:r>
          </w:p>
          <w:p w14:paraId="06D98770" w14:textId="42747032" w:rsidR="009B5007" w:rsidRDefault="009B5007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読み聞かせや</w:t>
            </w:r>
            <w:r w:rsidR="00D357A5">
              <w:rPr>
                <w:rFonts w:ascii="BIZ UDP明朝 Medium" w:eastAsia="BIZ UDP明朝 Medium" w:hAnsi="BIZ UDP明朝 Medium" w:hint="eastAsia"/>
              </w:rPr>
              <w:t>本の</w:t>
            </w:r>
            <w:r>
              <w:rPr>
                <w:rFonts w:ascii="BIZ UDP明朝 Medium" w:eastAsia="BIZ UDP明朝 Medium" w:hAnsi="BIZ UDP明朝 Medium" w:hint="eastAsia"/>
              </w:rPr>
              <w:t>紹介、本を使ったゲーム</w:t>
            </w:r>
            <w:r w:rsidR="00670901">
              <w:rPr>
                <w:rFonts w:ascii="BIZ UDP明朝 Medium" w:eastAsia="BIZ UDP明朝 Medium" w:hAnsi="BIZ UDP明朝 Medium" w:hint="eastAsia"/>
              </w:rPr>
              <w:t>などをすることもあります。「はらぺこあおむしはどこですか」「野球の本が読みたいです」など、本のこと、学校図書館のことは何でも聞いてください。</w:t>
            </w:r>
          </w:p>
        </w:tc>
        <w:tc>
          <w:tcPr>
            <w:tcW w:w="1701" w:type="dxa"/>
          </w:tcPr>
          <w:p w14:paraId="16815F2C" w14:textId="5E299C40" w:rsidR="00154017" w:rsidRDefault="002C59C4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担任の指示</w:t>
            </w:r>
            <w:r w:rsidR="00567DC7">
              <w:rPr>
                <w:rFonts w:ascii="BIZ UDP明朝 Medium" w:eastAsia="BIZ UDP明朝 Medium" w:hAnsi="BIZ UDP明朝 Medium" w:hint="eastAsia"/>
              </w:rPr>
              <w:t>で</w:t>
            </w:r>
            <w:r>
              <w:rPr>
                <w:rFonts w:ascii="BIZ UDP明朝 Medium" w:eastAsia="BIZ UDP明朝 Medium" w:hAnsi="BIZ UDP明朝 Medium" w:hint="eastAsia"/>
              </w:rPr>
              <w:t>着席</w:t>
            </w:r>
            <w:r w:rsidR="00567DC7">
              <w:rPr>
                <w:rFonts w:ascii="BIZ UDP明朝 Medium" w:eastAsia="BIZ UDP明朝 Medium" w:hAnsi="BIZ UDP明朝 Medium" w:hint="eastAsia"/>
              </w:rPr>
              <w:t>する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1CB69412" w14:textId="7D5C2B3F" w:rsidR="00D3259D" w:rsidRDefault="00D3259D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6C065797" w14:textId="0715A8CB" w:rsidR="00193872" w:rsidRPr="002C59C4" w:rsidRDefault="002C59C4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座席を決めてもらうこと</w:t>
            </w:r>
            <w:r w:rsidR="001F02D2">
              <w:rPr>
                <w:rFonts w:ascii="BIZ UDP明朝 Medium" w:eastAsia="BIZ UDP明朝 Medium" w:hAnsi="BIZ UDP明朝 Medium" w:hint="eastAsia"/>
              </w:rPr>
              <w:t>や</w:t>
            </w:r>
            <w:r>
              <w:rPr>
                <w:rFonts w:ascii="BIZ UDP明朝 Medium" w:eastAsia="BIZ UDP明朝 Medium" w:hAnsi="BIZ UDP明朝 Medium" w:hint="eastAsia"/>
              </w:rPr>
              <w:t>ゲームを</w:t>
            </w:r>
            <w:r w:rsidR="001F02D2">
              <w:rPr>
                <w:rFonts w:ascii="BIZ UDP明朝 Medium" w:eastAsia="BIZ UDP明朝 Medium" w:hAnsi="BIZ UDP明朝 Medium" w:hint="eastAsia"/>
              </w:rPr>
              <w:t>する場合は</w:t>
            </w:r>
            <w:r w:rsidR="0009022A">
              <w:rPr>
                <w:rFonts w:ascii="BIZ UDP明朝 Medium" w:eastAsia="BIZ UDP明朝 Medium" w:hAnsi="BIZ UDP明朝 Medium" w:hint="eastAsia"/>
              </w:rPr>
              <w:t>事前に</w:t>
            </w:r>
            <w:r w:rsidR="001F02D2">
              <w:rPr>
                <w:rFonts w:ascii="BIZ UDP明朝 Medium" w:eastAsia="BIZ UDP明朝 Medium" w:hAnsi="BIZ UDP明朝 Medium" w:hint="eastAsia"/>
              </w:rPr>
              <w:t>担任</w:t>
            </w:r>
            <w:r w:rsidR="0009022A">
              <w:rPr>
                <w:rFonts w:ascii="BIZ UDP明朝 Medium" w:eastAsia="BIZ UDP明朝 Medium" w:hAnsi="BIZ UDP明朝 Medium" w:hint="eastAsia"/>
              </w:rPr>
              <w:t>へ</w:t>
            </w:r>
            <w:r>
              <w:rPr>
                <w:rFonts w:ascii="BIZ UDP明朝 Medium" w:eastAsia="BIZ UDP明朝 Medium" w:hAnsi="BIZ UDP明朝 Medium" w:hint="eastAsia"/>
              </w:rPr>
              <w:t>伝えて</w:t>
            </w:r>
            <w:r w:rsidR="00492F35">
              <w:rPr>
                <w:rFonts w:ascii="BIZ UDP明朝 Medium" w:eastAsia="BIZ UDP明朝 Medium" w:hAnsi="BIZ UDP明朝 Medium" w:hint="eastAsia"/>
              </w:rPr>
              <w:t>お</w:t>
            </w:r>
            <w:r>
              <w:rPr>
                <w:rFonts w:ascii="BIZ UDP明朝 Medium" w:eastAsia="BIZ UDP明朝 Medium" w:hAnsi="BIZ UDP明朝 Medium" w:hint="eastAsia"/>
              </w:rPr>
              <w:t>く。</w:t>
            </w:r>
          </w:p>
        </w:tc>
      </w:tr>
      <w:tr w:rsidR="00193872" w14:paraId="1F7ADF6C" w14:textId="77777777" w:rsidTr="00F66FC4">
        <w:trPr>
          <w:trHeight w:val="1054"/>
        </w:trPr>
        <w:tc>
          <w:tcPr>
            <w:tcW w:w="1120" w:type="dxa"/>
            <w:shd w:val="clear" w:color="auto" w:fill="auto"/>
          </w:tcPr>
          <w:p w14:paraId="5EE362B2" w14:textId="4622CEF8" w:rsidR="00193872" w:rsidRDefault="001F02D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</w:t>
            </w:r>
            <w:r w:rsidR="0007181F">
              <w:rPr>
                <w:rFonts w:ascii="BIZ UDP明朝 Medium" w:eastAsia="BIZ UDP明朝 Medium" w:hAnsi="BIZ UDP明朝 Medium" w:hint="eastAsia"/>
              </w:rPr>
              <w:t>分</w:t>
            </w:r>
          </w:p>
        </w:tc>
        <w:tc>
          <w:tcPr>
            <w:tcW w:w="1120" w:type="dxa"/>
            <w:shd w:val="clear" w:color="auto" w:fill="auto"/>
          </w:tcPr>
          <w:p w14:paraId="544E1E8E" w14:textId="6B379ACB" w:rsidR="00193872" w:rsidRDefault="00392C53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</w:t>
            </w:r>
            <w:r w:rsidR="007F48C5">
              <w:rPr>
                <w:rFonts w:ascii="BIZ UDP明朝 Medium" w:eastAsia="BIZ UDP明朝 Medium" w:hAnsi="BIZ UDP明朝 Medium" w:hint="eastAsia"/>
              </w:rPr>
              <w:t>図書館の</w:t>
            </w:r>
            <w:r w:rsidR="0059731E">
              <w:rPr>
                <w:rFonts w:ascii="BIZ UDP明朝 Medium" w:eastAsia="BIZ UDP明朝 Medium" w:hAnsi="BIZ UDP明朝 Medium" w:hint="eastAsia"/>
              </w:rPr>
              <w:t>マナー</w:t>
            </w:r>
            <w:r w:rsidR="007C20E6">
              <w:rPr>
                <w:rFonts w:ascii="BIZ UDP明朝 Medium" w:eastAsia="BIZ UDP明朝 Medium" w:hAnsi="BIZ UDP明朝 Medium"/>
              </w:rPr>
              <w:br/>
            </w:r>
          </w:p>
        </w:tc>
        <w:tc>
          <w:tcPr>
            <w:tcW w:w="4843" w:type="dxa"/>
            <w:shd w:val="clear" w:color="auto" w:fill="auto"/>
          </w:tcPr>
          <w:p w14:paraId="50E574B1" w14:textId="0A1DDD9A" w:rsidR="00193872" w:rsidRDefault="00772E9A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まず、</w:t>
            </w:r>
            <w:r w:rsidR="00A92CE4">
              <w:rPr>
                <w:rFonts w:ascii="BIZ UDP明朝 Medium" w:eastAsia="BIZ UDP明朝 Medium" w:hAnsi="BIZ UDP明朝 Medium" w:hint="eastAsia"/>
              </w:rPr>
              <w:t>学校図書館</w:t>
            </w:r>
            <w:r>
              <w:rPr>
                <w:rFonts w:ascii="BIZ UDP明朝 Medium" w:eastAsia="BIZ UDP明朝 Medium" w:hAnsi="BIZ UDP明朝 Medium" w:hint="eastAsia"/>
              </w:rPr>
              <w:t>での</w:t>
            </w:r>
            <w:r w:rsidR="003353CA">
              <w:rPr>
                <w:rFonts w:ascii="BIZ UDP明朝 Medium" w:eastAsia="BIZ UDP明朝 Medium" w:hAnsi="BIZ UDP明朝 Medium" w:hint="eastAsia"/>
              </w:rPr>
              <w:t>３つの</w:t>
            </w:r>
            <w:r w:rsidR="001219AD">
              <w:rPr>
                <w:rFonts w:ascii="BIZ UDP明朝 Medium" w:eastAsia="BIZ UDP明朝 Medium" w:hAnsi="BIZ UDP明朝 Medium" w:hint="eastAsia"/>
              </w:rPr>
              <w:t>約束</w:t>
            </w:r>
            <w:r>
              <w:rPr>
                <w:rFonts w:ascii="BIZ UDP明朝 Medium" w:eastAsia="BIZ UDP明朝 Medium" w:hAnsi="BIZ UDP明朝 Medium" w:hint="eastAsia"/>
              </w:rPr>
              <w:t>について</w:t>
            </w:r>
            <w:r w:rsidR="003353CA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おさらいをしておきましょう。</w:t>
            </w:r>
          </w:p>
          <w:p w14:paraId="485E9AFD" w14:textId="26339D11" w:rsidR="00772E9A" w:rsidRDefault="00D34EC8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一</w:t>
            </w:r>
            <w:r w:rsidR="003353CA">
              <w:rPr>
                <w:rFonts w:ascii="BIZ UDP明朝 Medium" w:eastAsia="BIZ UDP明朝 Medium" w:hAnsi="BIZ UDP明朝 Medium" w:hint="eastAsia"/>
              </w:rPr>
              <w:t>つめ。</w:t>
            </w:r>
            <w:r w:rsidR="00A92CE4">
              <w:rPr>
                <w:rFonts w:ascii="BIZ UDP明朝 Medium" w:eastAsia="BIZ UDP明朝 Medium" w:hAnsi="BIZ UDP明朝 Medium" w:hint="eastAsia"/>
              </w:rPr>
              <w:t>学校図書館</w:t>
            </w:r>
            <w:r w:rsidR="003353CA">
              <w:rPr>
                <w:rFonts w:ascii="BIZ UDP明朝 Medium" w:eastAsia="BIZ UDP明朝 Medium" w:hAnsi="BIZ UDP明朝 Medium" w:hint="eastAsia"/>
              </w:rPr>
              <w:t>の中で過ごすときに</w:t>
            </w:r>
            <w:r w:rsidR="00AD1305">
              <w:rPr>
                <w:rFonts w:ascii="BIZ UDP明朝 Medium" w:eastAsia="BIZ UDP明朝 Medium" w:hAnsi="BIZ UDP明朝 Medium" w:hint="eastAsia"/>
              </w:rPr>
              <w:t>大事なこと</w:t>
            </w:r>
            <w:r w:rsidR="00CB7ECB">
              <w:rPr>
                <w:rFonts w:ascii="BIZ UDP明朝 Medium" w:eastAsia="BIZ UDP明朝 Medium" w:hAnsi="BIZ UDP明朝 Medium" w:hint="eastAsia"/>
              </w:rPr>
              <w:t>、</w:t>
            </w:r>
            <w:r w:rsidR="00275236">
              <w:rPr>
                <w:rFonts w:ascii="BIZ UDP明朝 Medium" w:eastAsia="BIZ UDP明朝 Medium" w:hAnsi="BIZ UDP明朝 Medium" w:hint="eastAsia"/>
              </w:rPr>
              <w:t>それは</w:t>
            </w:r>
            <w:r>
              <w:rPr>
                <w:rFonts w:ascii="BIZ UDP明朝 Medium" w:eastAsia="BIZ UDP明朝 Medium" w:hAnsi="BIZ UDP明朝 Medium" w:hint="eastAsia"/>
              </w:rPr>
              <w:t>静</w:t>
            </w:r>
            <w:r w:rsidR="00AD1305">
              <w:rPr>
                <w:rFonts w:ascii="BIZ UDP明朝 Medium" w:eastAsia="BIZ UDP明朝 Medium" w:hAnsi="BIZ UDP明朝 Medium" w:hint="eastAsia"/>
              </w:rPr>
              <w:t>かにする、ということです</w:t>
            </w:r>
            <w:r w:rsidR="00275236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4114B265" w14:textId="6FF77AA6" w:rsidR="003B5CB0" w:rsidRDefault="00D34EC8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二つめ</w:t>
            </w:r>
            <w:r w:rsidR="009F6626">
              <w:rPr>
                <w:rFonts w:ascii="BIZ UDP明朝 Medium" w:eastAsia="BIZ UDP明朝 Medium" w:hAnsi="BIZ UDP明朝 Medium" w:hint="eastAsia"/>
              </w:rPr>
              <w:t>は、本の扱い方についてです。</w:t>
            </w:r>
            <w:r w:rsidR="00AD1305">
              <w:rPr>
                <w:rFonts w:ascii="BIZ UDP明朝 Medium" w:eastAsia="BIZ UDP明朝 Medium" w:hAnsi="BIZ UDP明朝 Medium" w:hint="eastAsia"/>
              </w:rPr>
              <w:t>この</w:t>
            </w:r>
            <w:r w:rsidR="00A92CE4">
              <w:rPr>
                <w:rFonts w:ascii="BIZ UDP明朝 Medium" w:eastAsia="BIZ UDP明朝 Medium" w:hAnsi="BIZ UDP明朝 Medium" w:hint="eastAsia"/>
              </w:rPr>
              <w:t>学校図書館</w:t>
            </w:r>
            <w:r w:rsidR="00AD1305">
              <w:rPr>
                <w:rFonts w:ascii="BIZ UDP明朝 Medium" w:eastAsia="BIZ UDP明朝 Medium" w:hAnsi="BIZ UDP明朝 Medium" w:hint="eastAsia"/>
              </w:rPr>
              <w:t>にある本は</w:t>
            </w:r>
            <w:r w:rsidR="00F37F0A">
              <w:rPr>
                <w:rFonts w:ascii="BIZ UDP明朝 Medium" w:eastAsia="BIZ UDP明朝 Medium" w:hAnsi="BIZ UDP明朝 Medium" w:hint="eastAsia"/>
              </w:rPr>
              <w:t>、</w:t>
            </w:r>
            <w:r w:rsidR="000E215C">
              <w:rPr>
                <w:rFonts w:ascii="BIZ UDP明朝 Medium" w:eastAsia="BIZ UDP明朝 Medium" w:hAnsi="BIZ UDP明朝 Medium" w:hint="eastAsia"/>
              </w:rPr>
              <w:t>この</w:t>
            </w:r>
            <w:r w:rsidR="001136DF">
              <w:rPr>
                <w:rFonts w:ascii="BIZ UDP明朝 Medium" w:eastAsia="BIZ UDP明朝 Medium" w:hAnsi="BIZ UDP明朝 Medium" w:hint="eastAsia"/>
              </w:rPr>
              <w:t>小学校に通う子ども</w:t>
            </w:r>
            <w:r w:rsidR="117E5589" w:rsidRPr="345C02C6">
              <w:rPr>
                <w:rFonts w:ascii="BIZ UDP明朝 Medium" w:eastAsia="BIZ UDP明朝 Medium" w:hAnsi="BIZ UDP明朝 Medium"/>
              </w:rPr>
              <w:t>や</w:t>
            </w:r>
            <w:r w:rsidR="001136DF">
              <w:rPr>
                <w:rFonts w:ascii="BIZ UDP明朝 Medium" w:eastAsia="BIZ UDP明朝 Medium" w:hAnsi="BIZ UDP明朝 Medium" w:hint="eastAsia"/>
              </w:rPr>
              <w:t>先生たち</w:t>
            </w:r>
            <w:r w:rsidR="00C04692">
              <w:rPr>
                <w:rFonts w:ascii="BIZ UDP明朝 Medium" w:eastAsia="BIZ UDP明朝 Medium" w:hAnsi="BIZ UDP明朝 Medium" w:hint="eastAsia"/>
              </w:rPr>
              <w:t>全員</w:t>
            </w:r>
            <w:r w:rsidR="00EE3B1E">
              <w:rPr>
                <w:rFonts w:ascii="BIZ UDP明朝 Medium" w:eastAsia="BIZ UDP明朝 Medium" w:hAnsi="BIZ UDP明朝 Medium" w:hint="eastAsia"/>
              </w:rPr>
              <w:t>のものです。本は大切に扱わないといけません</w:t>
            </w:r>
            <w:r w:rsidR="002D66E1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1119AE64" w14:textId="11388A0C" w:rsidR="001136DF" w:rsidRDefault="009F6626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らくがきしたり、ぬらしたり、乱暴に扱ったりしない</w:t>
            </w:r>
            <w:r w:rsidR="000D5BD7">
              <w:rPr>
                <w:rFonts w:ascii="BIZ UDP明朝 Medium" w:eastAsia="BIZ UDP明朝 Medium" w:hAnsi="BIZ UDP明朝 Medium" w:hint="eastAsia"/>
              </w:rPr>
              <w:t>ようにしましょう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34CDB887" w14:textId="44B7CC2B" w:rsidR="002D42B1" w:rsidRDefault="00D34EC8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三</w:t>
            </w:r>
            <w:r w:rsidR="00242249">
              <w:rPr>
                <w:rFonts w:ascii="BIZ UDP明朝 Medium" w:eastAsia="BIZ UDP明朝 Medium" w:hAnsi="BIZ UDP明朝 Medium" w:hint="eastAsia"/>
              </w:rPr>
              <w:t>つめ</w:t>
            </w:r>
            <w:r w:rsidR="007F48C5">
              <w:rPr>
                <w:rFonts w:ascii="BIZ UDP明朝 Medium" w:eastAsia="BIZ UDP明朝 Medium" w:hAnsi="BIZ UDP明朝 Medium" w:hint="eastAsia"/>
              </w:rPr>
              <w:t>、読んだ本を戻すとき</w:t>
            </w:r>
            <w:r w:rsidR="00311203">
              <w:rPr>
                <w:rFonts w:ascii="BIZ UDP明朝 Medium" w:eastAsia="BIZ UDP明朝 Medium" w:hAnsi="BIZ UDP明朝 Medium" w:hint="eastAsia"/>
              </w:rPr>
              <w:t>…</w:t>
            </w:r>
            <w:r w:rsidR="002A1E7F">
              <w:rPr>
                <w:rFonts w:ascii="BIZ UDP明朝 Medium" w:eastAsia="BIZ UDP明朝 Medium" w:hAnsi="BIZ UDP明朝 Medium" w:hint="eastAsia"/>
              </w:rPr>
              <w:t>適当な</w:t>
            </w:r>
            <w:r w:rsidR="00311203">
              <w:rPr>
                <w:rFonts w:ascii="BIZ UDP明朝 Medium" w:eastAsia="BIZ UDP明朝 Medium" w:hAnsi="BIZ UDP明朝 Medium" w:hint="eastAsia"/>
              </w:rPr>
              <w:t>ところ</w:t>
            </w:r>
            <w:r w:rsidR="002A1E7F">
              <w:rPr>
                <w:rFonts w:ascii="BIZ UDP明朝 Medium" w:eastAsia="BIZ UDP明朝 Medium" w:hAnsi="BIZ UDP明朝 Medium" w:hint="eastAsia"/>
              </w:rPr>
              <w:t>に戻しても良いでしょうか?</w:t>
            </w:r>
          </w:p>
          <w:p w14:paraId="7F6E740C" w14:textId="011CB046" w:rsidR="00E02BD7" w:rsidRDefault="00332319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適当なところに戻してしまうと、他の人が</w:t>
            </w:r>
            <w:r w:rsidR="0012163B">
              <w:rPr>
                <w:rFonts w:ascii="BIZ UDP明朝 Medium" w:eastAsia="BIZ UDP明朝 Medium" w:hAnsi="BIZ UDP明朝 Medium" w:hint="eastAsia"/>
              </w:rPr>
              <w:t>正しい</w:t>
            </w:r>
            <w:r w:rsidR="00E02BD7">
              <w:rPr>
                <w:rFonts w:ascii="BIZ UDP明朝 Medium" w:eastAsia="BIZ UDP明朝 Medium" w:hAnsi="BIZ UDP明朝 Medium" w:hint="eastAsia"/>
              </w:rPr>
              <w:t>場所</w:t>
            </w:r>
            <w:r>
              <w:rPr>
                <w:rFonts w:ascii="BIZ UDP明朝 Medium" w:eastAsia="BIZ UDP明朝 Medium" w:hAnsi="BIZ UDP明朝 Medium" w:hint="eastAsia"/>
              </w:rPr>
              <w:t>を探</w:t>
            </w:r>
            <w:r w:rsidR="00D40734">
              <w:rPr>
                <w:rFonts w:ascii="BIZ UDP明朝 Medium" w:eastAsia="BIZ UDP明朝 Medium" w:hAnsi="BIZ UDP明朝 Medium" w:hint="eastAsia"/>
              </w:rPr>
              <w:t>しても</w:t>
            </w:r>
            <w:r w:rsidR="00E02BD7">
              <w:rPr>
                <w:rFonts w:ascii="BIZ UDP明朝 Medium" w:eastAsia="BIZ UDP明朝 Medium" w:hAnsi="BIZ UDP明朝 Medium" w:hint="eastAsia"/>
              </w:rPr>
              <w:t>見つからないこと</w:t>
            </w:r>
            <w:r w:rsidR="001F02D2">
              <w:rPr>
                <w:rFonts w:ascii="BIZ UDP明朝 Medium" w:eastAsia="BIZ UDP明朝 Medium" w:hAnsi="BIZ UDP明朝 Medium" w:hint="eastAsia"/>
              </w:rPr>
              <w:t>がある</w:t>
            </w:r>
            <w:r w:rsidR="00E02BD7">
              <w:rPr>
                <w:rFonts w:ascii="BIZ UDP明朝 Medium" w:eastAsia="BIZ UDP明朝 Medium" w:hAnsi="BIZ UDP明朝 Medium" w:hint="eastAsia"/>
              </w:rPr>
              <w:t>ので、</w:t>
            </w:r>
            <w:r w:rsidR="0012163B">
              <w:rPr>
                <w:rFonts w:ascii="BIZ UDP明朝 Medium" w:eastAsia="BIZ UDP明朝 Medium" w:hAnsi="BIZ UDP明朝 Medium" w:hint="eastAsia"/>
              </w:rPr>
              <w:t>あるべき</w:t>
            </w:r>
            <w:r w:rsidR="003E7B38">
              <w:rPr>
                <w:rFonts w:ascii="BIZ UDP明朝 Medium" w:eastAsia="BIZ UDP明朝 Medium" w:hAnsi="BIZ UDP明朝 Medium" w:hint="eastAsia"/>
              </w:rPr>
              <w:t>場所に</w:t>
            </w:r>
            <w:r w:rsidR="00B81EA8">
              <w:rPr>
                <w:rFonts w:ascii="BIZ UDP明朝 Medium" w:eastAsia="BIZ UDP明朝 Medium" w:hAnsi="BIZ UDP明朝 Medium" w:hint="eastAsia"/>
              </w:rPr>
              <w:t>本を戻</w:t>
            </w:r>
            <w:r w:rsidR="002A1E7F">
              <w:rPr>
                <w:rFonts w:ascii="BIZ UDP明朝 Medium" w:eastAsia="BIZ UDP明朝 Medium" w:hAnsi="BIZ UDP明朝 Medium" w:hint="eastAsia"/>
              </w:rPr>
              <w:t>すのが大切です。</w:t>
            </w:r>
          </w:p>
          <w:p w14:paraId="2DB52DC0" w14:textId="602B7D30" w:rsidR="002D6078" w:rsidRDefault="002A1E7F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そのた</w:t>
            </w:r>
            <w:r w:rsidR="003E7B38">
              <w:rPr>
                <w:rFonts w:ascii="BIZ UDP明朝 Medium" w:eastAsia="BIZ UDP明朝 Medium" w:hAnsi="BIZ UDP明朝 Medium" w:hint="eastAsia"/>
              </w:rPr>
              <w:t>めには</w:t>
            </w:r>
            <w:r w:rsidR="00B10A75">
              <w:rPr>
                <w:rFonts w:ascii="BIZ UDP明朝 Medium" w:eastAsia="BIZ UDP明朝 Medium" w:hAnsi="BIZ UDP明朝 Medium" w:hint="eastAsia"/>
              </w:rPr>
              <w:t>、</w:t>
            </w:r>
            <w:r w:rsidR="00120B9B">
              <w:rPr>
                <w:rFonts w:ascii="BIZ UDP明朝 Medium" w:eastAsia="BIZ UDP明朝 Medium" w:hAnsi="BIZ UDP明朝 Medium" w:hint="eastAsia"/>
              </w:rPr>
              <w:t>本のどこを見</w:t>
            </w:r>
            <w:r w:rsidR="00823453">
              <w:rPr>
                <w:rFonts w:ascii="BIZ UDP明朝 Medium" w:eastAsia="BIZ UDP明朝 Medium" w:hAnsi="BIZ UDP明朝 Medium" w:hint="eastAsia"/>
              </w:rPr>
              <w:t>ると良いでしょう</w:t>
            </w:r>
            <w:r w:rsidR="00F06B96">
              <w:rPr>
                <w:rFonts w:ascii="BIZ UDP明朝 Medium" w:eastAsia="BIZ UDP明朝 Medium" w:hAnsi="BIZ UDP明朝 Medium" w:hint="eastAsia"/>
              </w:rPr>
              <w:t>か?</w:t>
            </w:r>
          </w:p>
          <w:p w14:paraId="57104924" w14:textId="537D2624" w:rsidR="00200C0C" w:rsidRDefault="000D18F9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そう</w:t>
            </w:r>
            <w:r w:rsidR="00232E32">
              <w:rPr>
                <w:rFonts w:ascii="BIZ UDP明朝 Medium" w:eastAsia="BIZ UDP明朝 Medium" w:hAnsi="BIZ UDP明朝 Medium" w:hint="eastAsia"/>
              </w:rPr>
              <w:t>、</w:t>
            </w:r>
            <w:r w:rsidR="00B81EA8">
              <w:rPr>
                <w:rFonts w:ascii="BIZ UDP明朝 Medium" w:eastAsia="BIZ UDP明朝 Medium" w:hAnsi="BIZ UDP明朝 Medium" w:hint="eastAsia"/>
              </w:rPr>
              <w:t>本の背ラベル</w:t>
            </w:r>
            <w:r w:rsidR="00C80E47">
              <w:rPr>
                <w:rFonts w:ascii="BIZ UDP明朝 Medium" w:eastAsia="BIZ UDP明朝 Medium" w:hAnsi="BIZ UDP明朝 Medium" w:hint="eastAsia"/>
              </w:rPr>
              <w:t>、</w:t>
            </w:r>
            <w:r w:rsidR="00390791">
              <w:rPr>
                <w:rFonts w:ascii="BIZ UDP明朝 Medium" w:eastAsia="BIZ UDP明朝 Medium" w:hAnsi="BIZ UDP明朝 Medium" w:hint="eastAsia"/>
              </w:rPr>
              <w:t>この番号を見</w:t>
            </w:r>
            <w:r w:rsidR="00200C0C">
              <w:rPr>
                <w:rFonts w:ascii="BIZ UDP明朝 Medium" w:eastAsia="BIZ UDP明朝 Medium" w:hAnsi="BIZ UDP明朝 Medium" w:hint="eastAsia"/>
              </w:rPr>
              <w:t>ます。</w:t>
            </w:r>
          </w:p>
          <w:p w14:paraId="656FB295" w14:textId="032D231A" w:rsidR="00B81EA8" w:rsidRDefault="00BA4C19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本</w:t>
            </w:r>
            <w:r w:rsidR="00B81EA8">
              <w:rPr>
                <w:rFonts w:ascii="BIZ UDP明朝 Medium" w:eastAsia="BIZ UDP明朝 Medium" w:hAnsi="BIZ UDP明朝 Medium" w:hint="eastAsia"/>
              </w:rPr>
              <w:t>棚</w:t>
            </w:r>
            <w:r w:rsidR="459AB2B7" w:rsidRPr="345C02C6">
              <w:rPr>
                <w:rFonts w:ascii="BIZ UDP明朝 Medium" w:eastAsia="BIZ UDP明朝 Medium" w:hAnsi="BIZ UDP明朝 Medium"/>
              </w:rPr>
              <w:t>にも</w:t>
            </w:r>
            <w:r w:rsidR="00B81EA8">
              <w:rPr>
                <w:rFonts w:ascii="BIZ UDP明朝 Medium" w:eastAsia="BIZ UDP明朝 Medium" w:hAnsi="BIZ UDP明朝 Medium" w:hint="eastAsia"/>
              </w:rPr>
              <w:t>番号が</w:t>
            </w:r>
            <w:r w:rsidR="0814938B" w:rsidRPr="345C02C6">
              <w:rPr>
                <w:rFonts w:ascii="BIZ UDP明朝 Medium" w:eastAsia="BIZ UDP明朝 Medium" w:hAnsi="BIZ UDP明朝 Medium"/>
              </w:rPr>
              <w:t>表示され</w:t>
            </w:r>
            <w:r w:rsidRPr="345C02C6">
              <w:rPr>
                <w:rFonts w:ascii="BIZ UDP明朝 Medium" w:eastAsia="BIZ UDP明朝 Medium" w:hAnsi="BIZ UDP明朝 Medium"/>
              </w:rPr>
              <w:t>て</w:t>
            </w:r>
            <w:r>
              <w:rPr>
                <w:rFonts w:ascii="BIZ UDP明朝 Medium" w:eastAsia="BIZ UDP明朝 Medium" w:hAnsi="BIZ UDP明朝 Medium" w:hint="eastAsia"/>
              </w:rPr>
              <w:t>いますね。仲間のいるところに戻してあげましょう。</w:t>
            </w:r>
          </w:p>
          <w:p w14:paraId="53F709E6" w14:textId="019458A8" w:rsidR="00242249" w:rsidRDefault="00242249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図書館での</w:t>
            </w:r>
            <w:r w:rsidR="00BE3EDB">
              <w:rPr>
                <w:rFonts w:ascii="BIZ UDP明朝 Medium" w:eastAsia="BIZ UDP明朝 Medium" w:hAnsi="BIZ UDP明朝 Medium" w:hint="eastAsia"/>
              </w:rPr>
              <w:t>３つの</w:t>
            </w:r>
            <w:r>
              <w:rPr>
                <w:rFonts w:ascii="BIZ UDP明朝 Medium" w:eastAsia="BIZ UDP明朝 Medium" w:hAnsi="BIZ UDP明朝 Medium" w:hint="eastAsia"/>
              </w:rPr>
              <w:t>約束「</w:t>
            </w:r>
            <w:r w:rsidR="00303A62">
              <w:rPr>
                <w:rFonts w:ascii="BIZ UDP明朝 Medium" w:eastAsia="BIZ UDP明朝 Medium" w:hAnsi="BIZ UDP明朝 Medium" w:hint="eastAsia"/>
              </w:rPr>
              <w:t>静か</w:t>
            </w:r>
            <w:r>
              <w:rPr>
                <w:rFonts w:ascii="BIZ UDP明朝 Medium" w:eastAsia="BIZ UDP明朝 Medium" w:hAnsi="BIZ UDP明朝 Medium" w:hint="eastAsia"/>
              </w:rPr>
              <w:t>にする・本を大切にする・本の背</w:t>
            </w:r>
            <w:r w:rsidR="002A5F98">
              <w:rPr>
                <w:rFonts w:ascii="BIZ UDP明朝 Medium" w:eastAsia="BIZ UDP明朝 Medium" w:hAnsi="BIZ UDP明朝 Medium" w:hint="eastAsia"/>
              </w:rPr>
              <w:t>ラベル</w:t>
            </w:r>
            <w:r>
              <w:rPr>
                <w:rFonts w:ascii="BIZ UDP明朝 Medium" w:eastAsia="BIZ UDP明朝 Medium" w:hAnsi="BIZ UDP明朝 Medium" w:hint="eastAsia"/>
              </w:rPr>
              <w:t>を見て棚に戻す」を覚えておいてくださいね。</w:t>
            </w:r>
          </w:p>
        </w:tc>
        <w:tc>
          <w:tcPr>
            <w:tcW w:w="1701" w:type="dxa"/>
          </w:tcPr>
          <w:p w14:paraId="47438E00" w14:textId="6C5E5F35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7F1A0357" w14:textId="37344C42" w:rsidR="00D3259D" w:rsidRDefault="001F02D2" w:rsidP="345C02C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マナーはゆっくりと伝えるようにする。</w:t>
            </w:r>
          </w:p>
          <w:p w14:paraId="4F578CD1" w14:textId="77777777" w:rsidR="00090AD0" w:rsidRDefault="00090AD0" w:rsidP="345C02C6">
            <w:pPr>
              <w:rPr>
                <w:rFonts w:ascii="BIZ UDP明朝 Medium" w:eastAsia="BIZ UDP明朝 Medium" w:hAnsi="BIZ UDP明朝 Medium"/>
              </w:rPr>
            </w:pPr>
          </w:p>
          <w:p w14:paraId="62695FA7" w14:textId="77777777" w:rsidR="00EE3394" w:rsidRDefault="00EE3394" w:rsidP="345C02C6">
            <w:pPr>
              <w:rPr>
                <w:rFonts w:ascii="BIZ UDP明朝 Medium" w:eastAsia="BIZ UDP明朝 Medium" w:hAnsi="BIZ UDP明朝 Medium"/>
              </w:rPr>
            </w:pPr>
          </w:p>
          <w:p w14:paraId="08FE3885" w14:textId="77777777" w:rsidR="00EE3394" w:rsidRDefault="00EE3394" w:rsidP="345C02C6">
            <w:pPr>
              <w:rPr>
                <w:rFonts w:ascii="BIZ UDP明朝 Medium" w:eastAsia="BIZ UDP明朝 Medium" w:hAnsi="BIZ UDP明朝 Medium"/>
              </w:rPr>
            </w:pPr>
          </w:p>
          <w:p w14:paraId="57F70EB9" w14:textId="77777777" w:rsidR="00EE3394" w:rsidRDefault="00EE3394" w:rsidP="345C02C6">
            <w:pPr>
              <w:rPr>
                <w:rFonts w:ascii="BIZ UDP明朝 Medium" w:eastAsia="BIZ UDP明朝 Medium" w:hAnsi="BIZ UDP明朝 Medium"/>
              </w:rPr>
            </w:pPr>
          </w:p>
          <w:p w14:paraId="68E22C87" w14:textId="77777777" w:rsidR="00EE3394" w:rsidRDefault="00EE3394" w:rsidP="345C02C6">
            <w:pPr>
              <w:rPr>
                <w:rFonts w:ascii="BIZ UDP明朝 Medium" w:eastAsia="BIZ UDP明朝 Medium" w:hAnsi="BIZ UDP明朝 Medium"/>
              </w:rPr>
            </w:pPr>
          </w:p>
          <w:p w14:paraId="08F06C1F" w14:textId="77777777" w:rsidR="00EE3394" w:rsidRDefault="00EE3394" w:rsidP="345C02C6">
            <w:pPr>
              <w:rPr>
                <w:rFonts w:ascii="BIZ UDP明朝 Medium" w:eastAsia="BIZ UDP明朝 Medium" w:hAnsi="BIZ UDP明朝 Medium"/>
              </w:rPr>
            </w:pPr>
          </w:p>
          <w:p w14:paraId="691EFA30" w14:textId="77777777" w:rsidR="00FE7AF5" w:rsidRDefault="00FE7AF5" w:rsidP="345C02C6">
            <w:pPr>
              <w:rPr>
                <w:rFonts w:ascii="BIZ UDP明朝 Medium" w:eastAsia="BIZ UDP明朝 Medium" w:hAnsi="BIZ UDP明朝 Medium"/>
              </w:rPr>
            </w:pPr>
          </w:p>
          <w:p w14:paraId="6C58EAB9" w14:textId="77777777" w:rsidR="00FE7AF5" w:rsidRDefault="00FE7AF5" w:rsidP="345C02C6">
            <w:pPr>
              <w:rPr>
                <w:rFonts w:ascii="BIZ UDP明朝 Medium" w:eastAsia="BIZ UDP明朝 Medium" w:hAnsi="BIZ UDP明朝 Medium"/>
              </w:rPr>
            </w:pPr>
          </w:p>
          <w:p w14:paraId="2FF52740" w14:textId="77777777" w:rsidR="001F02D2" w:rsidRDefault="001F02D2" w:rsidP="002F212E">
            <w:pPr>
              <w:rPr>
                <w:rFonts w:ascii="BIZ UDP明朝 Medium" w:eastAsia="BIZ UDP明朝 Medium" w:hAnsi="BIZ UDP明朝 Medium"/>
              </w:rPr>
            </w:pPr>
          </w:p>
          <w:p w14:paraId="741B6E51" w14:textId="7B776F48" w:rsidR="00193872" w:rsidRDefault="00390791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背ラベルの説明のために一冊本を用意しておく</w:t>
            </w:r>
            <w:r w:rsidR="00717DFA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2AE47F7A" w14:textId="77777777" w:rsidR="00973D3D" w:rsidRDefault="00973D3D" w:rsidP="002F212E">
            <w:pPr>
              <w:rPr>
                <w:rFonts w:ascii="BIZ UDP明朝 Medium" w:eastAsia="BIZ UDP明朝 Medium" w:hAnsi="BIZ UDP明朝 Medium"/>
              </w:rPr>
            </w:pPr>
          </w:p>
          <w:p w14:paraId="7473E4BD" w14:textId="6566BF89" w:rsidR="00BD7FDC" w:rsidRDefault="00CE3305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館内の棚の分類サインを指差しながら</w:t>
            </w:r>
            <w:r w:rsidR="00717DFA">
              <w:rPr>
                <w:rFonts w:ascii="BIZ UDP明朝 Medium" w:eastAsia="BIZ UDP明朝 Medium" w:hAnsi="BIZ UDP明朝 Medium" w:hint="eastAsia"/>
              </w:rPr>
              <w:t>話す。</w:t>
            </w:r>
          </w:p>
          <w:p w14:paraId="05AB80DA" w14:textId="0A34501E" w:rsidR="00973D3D" w:rsidRDefault="00973D3D" w:rsidP="002F212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84909" w14:paraId="4A4B033B" w14:textId="77777777" w:rsidTr="00F66FC4">
        <w:trPr>
          <w:trHeight w:val="1054"/>
        </w:trPr>
        <w:tc>
          <w:tcPr>
            <w:tcW w:w="1120" w:type="dxa"/>
          </w:tcPr>
          <w:p w14:paraId="5835EA52" w14:textId="040121F6" w:rsidR="00F84909" w:rsidRDefault="002A5F98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８</w:t>
            </w:r>
            <w:r w:rsidR="00041974">
              <w:rPr>
                <w:rFonts w:ascii="BIZ UDP明朝 Medium" w:eastAsia="BIZ UDP明朝 Medium" w:hAnsi="BIZ UDP明朝 Medium" w:hint="eastAsia"/>
              </w:rPr>
              <w:t>分</w:t>
            </w:r>
          </w:p>
        </w:tc>
        <w:tc>
          <w:tcPr>
            <w:tcW w:w="1120" w:type="dxa"/>
          </w:tcPr>
          <w:p w14:paraId="276B2ABA" w14:textId="5AA2B75C" w:rsidR="00F84909" w:rsidRDefault="00592DDF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本の</w:t>
            </w:r>
            <w:r w:rsidR="00F12C7C">
              <w:rPr>
                <w:rFonts w:ascii="BIZ UDP明朝 Medium" w:eastAsia="BIZ UDP明朝 Medium" w:hAnsi="BIZ UDP明朝 Medium" w:hint="eastAsia"/>
              </w:rPr>
              <w:t>分類</w:t>
            </w:r>
          </w:p>
        </w:tc>
        <w:tc>
          <w:tcPr>
            <w:tcW w:w="4843" w:type="dxa"/>
          </w:tcPr>
          <w:p w14:paraId="6786F4A3" w14:textId="21A4B9C3" w:rsidR="00F84909" w:rsidRDefault="00513EC5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さて、ここからは3年生以上の皆さんへ、</w:t>
            </w:r>
            <w:r w:rsidR="007A64F3">
              <w:rPr>
                <w:rFonts w:ascii="BIZ UDP明朝 Medium" w:eastAsia="BIZ UDP明朝 Medium" w:hAnsi="BIZ UDP明朝 Medium" w:hint="eastAsia"/>
              </w:rPr>
              <w:t>本の並べ方についてもう少し</w:t>
            </w:r>
            <w:r w:rsidR="00F12C7C">
              <w:rPr>
                <w:rFonts w:ascii="BIZ UDP明朝 Medium" w:eastAsia="BIZ UDP明朝 Medium" w:hAnsi="BIZ UDP明朝 Medium" w:hint="eastAsia"/>
              </w:rPr>
              <w:t>細かく</w:t>
            </w:r>
            <w:r w:rsidR="007A64F3">
              <w:rPr>
                <w:rFonts w:ascii="BIZ UDP明朝 Medium" w:eastAsia="BIZ UDP明朝 Medium" w:hAnsi="BIZ UDP明朝 Medium" w:hint="eastAsia"/>
              </w:rPr>
              <w:t>お話をし</w:t>
            </w:r>
            <w:r w:rsidR="00632604">
              <w:rPr>
                <w:rFonts w:ascii="BIZ UDP明朝 Medium" w:eastAsia="BIZ UDP明朝 Medium" w:hAnsi="BIZ UDP明朝 Medium" w:hint="eastAsia"/>
              </w:rPr>
              <w:t>ます。</w:t>
            </w:r>
          </w:p>
          <w:p w14:paraId="00DBD789" w14:textId="77777777" w:rsidR="00031A54" w:rsidRDefault="00031A54" w:rsidP="002F212E">
            <w:pPr>
              <w:rPr>
                <w:rFonts w:ascii="BIZ UDP明朝 Medium" w:eastAsia="BIZ UDP明朝 Medium" w:hAnsi="BIZ UDP明朝 Medium"/>
              </w:rPr>
            </w:pPr>
          </w:p>
          <w:p w14:paraId="04257E1F" w14:textId="6CBFB8F2" w:rsidR="00FC3705" w:rsidRDefault="00D7490E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図書館</w:t>
            </w:r>
            <w:r w:rsidR="003265F0">
              <w:rPr>
                <w:rFonts w:ascii="BIZ UDP明朝 Medium" w:eastAsia="BIZ UDP明朝 Medium" w:hAnsi="BIZ UDP明朝 Medium" w:hint="eastAsia"/>
              </w:rPr>
              <w:t>では</w:t>
            </w:r>
            <w:r w:rsidR="00FC3705">
              <w:rPr>
                <w:rFonts w:ascii="BIZ UDP明朝 Medium" w:eastAsia="BIZ UDP明朝 Medium" w:hAnsi="BIZ UDP明朝 Medium" w:hint="eastAsia"/>
              </w:rPr>
              <w:t>たくさんの本を</w:t>
            </w:r>
            <w:r w:rsidR="00BA455F">
              <w:rPr>
                <w:rFonts w:ascii="BIZ UDP明朝 Medium" w:eastAsia="BIZ UDP明朝 Medium" w:hAnsi="BIZ UDP明朝 Medium" w:hint="eastAsia"/>
              </w:rPr>
              <w:t>、</w:t>
            </w:r>
            <w:r w:rsidR="00AA0ECC">
              <w:rPr>
                <w:rFonts w:ascii="BIZ UDP明朝 Medium" w:eastAsia="BIZ UDP明朝 Medium" w:hAnsi="BIZ UDP明朝 Medium" w:hint="eastAsia"/>
              </w:rPr>
              <w:t>あるルール</w:t>
            </w:r>
            <w:r w:rsidR="008C71F2">
              <w:rPr>
                <w:rFonts w:ascii="BIZ UDP明朝 Medium" w:eastAsia="BIZ UDP明朝 Medium" w:hAnsi="BIZ UDP明朝 Medium" w:hint="eastAsia"/>
              </w:rPr>
              <w:t>で</w:t>
            </w:r>
            <w:r w:rsidR="00AA0ECC">
              <w:rPr>
                <w:rFonts w:ascii="BIZ UDP明朝 Medium" w:eastAsia="BIZ UDP明朝 Medium" w:hAnsi="BIZ UDP明朝 Medium" w:hint="eastAsia"/>
              </w:rPr>
              <w:t>並べて</w:t>
            </w:r>
            <w:r w:rsidR="00D121C3">
              <w:rPr>
                <w:rFonts w:ascii="BIZ UDP明朝 Medium" w:eastAsia="BIZ UDP明朝 Medium" w:hAnsi="BIZ UDP明朝 Medium" w:hint="eastAsia"/>
              </w:rPr>
              <w:t>い</w:t>
            </w:r>
            <w:r w:rsidR="00AA0ECC">
              <w:rPr>
                <w:rFonts w:ascii="BIZ UDP明朝 Medium" w:eastAsia="BIZ UDP明朝 Medium" w:hAnsi="BIZ UDP明朝 Medium" w:hint="eastAsia"/>
              </w:rPr>
              <w:t>ます。このルール</w:t>
            </w:r>
            <w:r w:rsidR="006D2FC6">
              <w:rPr>
                <w:rFonts w:ascii="BIZ UDP明朝 Medium" w:eastAsia="BIZ UDP明朝 Medium" w:hAnsi="BIZ UDP明朝 Medium" w:hint="eastAsia"/>
              </w:rPr>
              <w:t>の名前を「日本十進分類法（にほんじっしんぶんるいほう）」といいます。</w:t>
            </w:r>
            <w:r w:rsidR="006D2FC6">
              <w:rPr>
                <w:rFonts w:ascii="BIZ UDP明朝 Medium" w:eastAsia="BIZ UDP明朝 Medium" w:hAnsi="BIZ UDP明朝 Medium"/>
              </w:rPr>
              <w:br/>
            </w:r>
            <w:r w:rsidR="00FC3705">
              <w:rPr>
                <w:rFonts w:ascii="BIZ UDP明朝 Medium" w:eastAsia="BIZ UDP明朝 Medium" w:hAnsi="BIZ UDP明朝 Medium" w:hint="eastAsia"/>
              </w:rPr>
              <w:t>書いてある内容によって大きく</w:t>
            </w:r>
            <w:r w:rsidR="00031A54">
              <w:rPr>
                <w:rFonts w:ascii="BIZ UDP明朝 Medium" w:eastAsia="BIZ UDP明朝 Medium" w:hAnsi="BIZ UDP明朝 Medium" w:hint="eastAsia"/>
              </w:rPr>
              <w:t>０類から９類までの</w:t>
            </w:r>
            <w:r w:rsidR="00FC3705">
              <w:rPr>
                <w:rFonts w:ascii="BIZ UDP明朝 Medium" w:eastAsia="BIZ UDP明朝 Medium" w:hAnsi="BIZ UDP明朝 Medium" w:hint="eastAsia"/>
              </w:rPr>
              <w:t>１０の仲間に</w:t>
            </w:r>
            <w:r w:rsidR="00AA1C43">
              <w:rPr>
                <w:rFonts w:ascii="BIZ UDP明朝 Medium" w:eastAsia="BIZ UDP明朝 Medium" w:hAnsi="BIZ UDP明朝 Medium" w:hint="eastAsia"/>
              </w:rPr>
              <w:t>分けられて</w:t>
            </w:r>
            <w:r w:rsidR="003265F0">
              <w:rPr>
                <w:rFonts w:ascii="BIZ UDP明朝 Medium" w:eastAsia="BIZ UDP明朝 Medium" w:hAnsi="BIZ UDP明朝 Medium" w:hint="eastAsia"/>
              </w:rPr>
              <w:t>います。</w:t>
            </w:r>
            <w:r w:rsidR="00C17990">
              <w:rPr>
                <w:rFonts w:ascii="BIZ UDP明朝 Medium" w:eastAsia="BIZ UDP明朝 Medium" w:hAnsi="BIZ UDP明朝 Medium"/>
              </w:rPr>
              <w:br/>
            </w:r>
            <w:r w:rsidR="00AA1C43">
              <w:rPr>
                <w:rFonts w:ascii="BIZ UDP明朝 Medium" w:eastAsia="BIZ UDP明朝 Medium" w:hAnsi="BIZ UDP明朝 Medium" w:hint="eastAsia"/>
              </w:rPr>
              <w:t>虫の本であれば４類、スポーツの本であれば７類というように、本の内容によって分類の数字が決められています。</w:t>
            </w:r>
            <w:r w:rsidR="0066399B">
              <w:rPr>
                <w:rFonts w:ascii="BIZ UDP明朝 Medium" w:eastAsia="BIZ UDP明朝 Medium" w:hAnsi="BIZ UDP明朝 Medium"/>
              </w:rPr>
              <w:br/>
            </w:r>
            <w:r w:rsidR="0066399B">
              <w:rPr>
                <w:rFonts w:ascii="BIZ UDP明朝 Medium" w:eastAsia="BIZ UDP明朝 Medium" w:hAnsi="BIZ UDP明朝 Medium" w:hint="eastAsia"/>
              </w:rPr>
              <w:t>先ほど、本の背ラベルについて話をしましたが、この背ラベルの数字は、本の場所を表す住所としての数字</w:t>
            </w:r>
            <w:r w:rsidR="00E95640">
              <w:rPr>
                <w:rFonts w:ascii="BIZ UDP明朝 Medium" w:eastAsia="BIZ UDP明朝 Medium" w:hAnsi="BIZ UDP明朝 Medium" w:hint="eastAsia"/>
              </w:rPr>
              <w:t>です。</w:t>
            </w:r>
            <w:r w:rsidR="0066399B">
              <w:rPr>
                <w:rFonts w:ascii="BIZ UDP明朝 Medium" w:eastAsia="BIZ UDP明朝 Medium" w:hAnsi="BIZ UDP明朝 Medium" w:hint="eastAsia"/>
              </w:rPr>
              <w:t>分類</w:t>
            </w:r>
            <w:r w:rsidR="00EF5397">
              <w:rPr>
                <w:rFonts w:ascii="BIZ UDP明朝 Medium" w:eastAsia="BIZ UDP明朝 Medium" w:hAnsi="BIZ UDP明朝 Medium" w:hint="eastAsia"/>
              </w:rPr>
              <w:t>記号</w:t>
            </w:r>
            <w:r w:rsidR="00E95640">
              <w:rPr>
                <w:rFonts w:ascii="BIZ UDP明朝 Medium" w:eastAsia="BIZ UDP明朝 Medium" w:hAnsi="BIZ UDP明朝 Medium" w:hint="eastAsia"/>
              </w:rPr>
              <w:t>といいます</w:t>
            </w:r>
            <w:r w:rsidR="0066399B">
              <w:rPr>
                <w:rFonts w:ascii="BIZ UDP明朝 Medium" w:eastAsia="BIZ UDP明朝 Medium" w:hAnsi="BIZ UDP明朝 Medium" w:hint="eastAsia"/>
              </w:rPr>
              <w:t>。</w:t>
            </w:r>
            <w:r w:rsidR="00696D7A">
              <w:rPr>
                <w:rFonts w:ascii="BIZ UDP明朝 Medium" w:eastAsia="BIZ UDP明朝 Medium" w:hAnsi="BIZ UDP明朝 Medium"/>
              </w:rPr>
              <w:br/>
            </w:r>
            <w:r w:rsidR="00FC3705">
              <w:rPr>
                <w:rFonts w:ascii="BIZ UDP明朝 Medium" w:eastAsia="BIZ UDP明朝 Medium" w:hAnsi="BIZ UDP明朝 Medium" w:hint="eastAsia"/>
              </w:rPr>
              <w:t>本を探す時に、読みたい内容</w:t>
            </w:r>
            <w:r w:rsidR="001D6995">
              <w:rPr>
                <w:rFonts w:ascii="BIZ UDP明朝 Medium" w:eastAsia="BIZ UDP明朝 Medium" w:hAnsi="BIZ UDP明朝 Medium" w:hint="eastAsia"/>
              </w:rPr>
              <w:t>から</w:t>
            </w:r>
            <w:r w:rsidR="00FC3705">
              <w:rPr>
                <w:rFonts w:ascii="BIZ UDP明朝 Medium" w:eastAsia="BIZ UDP明朝 Medium" w:hAnsi="BIZ UDP明朝 Medium" w:hint="eastAsia"/>
              </w:rPr>
              <w:t>分類</w:t>
            </w:r>
            <w:r w:rsidR="00EF5397">
              <w:rPr>
                <w:rFonts w:ascii="BIZ UDP明朝 Medium" w:eastAsia="BIZ UDP明朝 Medium" w:hAnsi="BIZ UDP明朝 Medium" w:hint="eastAsia"/>
              </w:rPr>
              <w:t>記号</w:t>
            </w:r>
            <w:r w:rsidR="00FC3705">
              <w:rPr>
                <w:rFonts w:ascii="BIZ UDP明朝 Medium" w:eastAsia="BIZ UDP明朝 Medium" w:hAnsi="BIZ UDP明朝 Medium" w:hint="eastAsia"/>
              </w:rPr>
              <w:t>がわかると見つけやすくなります</w:t>
            </w:r>
            <w:r w:rsidR="0066399B">
              <w:rPr>
                <w:rFonts w:ascii="BIZ UDP明朝 Medium" w:eastAsia="BIZ UDP明朝 Medium" w:hAnsi="BIZ UDP明朝 Medium" w:hint="eastAsia"/>
              </w:rPr>
              <w:t>ね</w:t>
            </w:r>
            <w:r w:rsidR="00FC3705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24B07F7B" w14:textId="3A8091D1" w:rsidR="00E02E14" w:rsidRDefault="00E02E14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それぞれの分類に</w:t>
            </w:r>
            <w:r w:rsidR="009804D0">
              <w:rPr>
                <w:rFonts w:ascii="BIZ UDP明朝 Medium" w:eastAsia="BIZ UDP明朝 Medium" w:hAnsi="BIZ UDP明朝 Medium" w:hint="eastAsia"/>
              </w:rPr>
              <w:t>どんな本があるのかを</w:t>
            </w:r>
            <w:r>
              <w:rPr>
                <w:rFonts w:ascii="BIZ UDP明朝 Medium" w:eastAsia="BIZ UDP明朝 Medium" w:hAnsi="BIZ UDP明朝 Medium" w:hint="eastAsia"/>
              </w:rPr>
              <w:t>話します。</w:t>
            </w:r>
          </w:p>
          <w:p w14:paraId="659269DC" w14:textId="77777777" w:rsidR="00CF137E" w:rsidRDefault="00CF137E" w:rsidP="002F212E">
            <w:pPr>
              <w:rPr>
                <w:rFonts w:ascii="BIZ UDP明朝 Medium" w:eastAsia="BIZ UDP明朝 Medium" w:hAnsi="BIZ UDP明朝 Medium"/>
              </w:rPr>
            </w:pPr>
          </w:p>
          <w:p w14:paraId="278973B3" w14:textId="6E2F11EC" w:rsidR="00446480" w:rsidRDefault="00446480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０の棚には、本やコンピューターなど情報についての本があります。</w:t>
            </w:r>
          </w:p>
          <w:p w14:paraId="1890E7B4" w14:textId="76DB5F97" w:rsidR="00446480" w:rsidRDefault="00446480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１の棚には、</w:t>
            </w:r>
            <w:r w:rsidR="00940C23">
              <w:rPr>
                <w:rFonts w:ascii="BIZ UDP明朝 Medium" w:eastAsia="BIZ UDP明朝 Medium" w:hAnsi="BIZ UDP明朝 Medium" w:hint="eastAsia"/>
              </w:rPr>
              <w:t>心についての本があります。神さまや占いの本もあります。</w:t>
            </w:r>
          </w:p>
          <w:p w14:paraId="7A191060" w14:textId="164A5057" w:rsidR="00446480" w:rsidRDefault="00446480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２の棚には</w:t>
            </w:r>
            <w:r w:rsidR="00940C23">
              <w:rPr>
                <w:rFonts w:ascii="BIZ UDP明朝 Medium" w:eastAsia="BIZ UDP明朝 Medium" w:hAnsi="BIZ UDP明朝 Medium" w:hint="eastAsia"/>
              </w:rPr>
              <w:t>、歴史と地理、つまり昔のことや日本や世界のことが</w:t>
            </w:r>
            <w:r w:rsidR="00991C5B">
              <w:rPr>
                <w:rFonts w:ascii="BIZ UDP明朝 Medium" w:eastAsia="BIZ UDP明朝 Medium" w:hAnsi="BIZ UDP明朝 Medium" w:hint="eastAsia"/>
              </w:rPr>
              <w:t>分</w:t>
            </w:r>
            <w:r w:rsidR="00940C23">
              <w:rPr>
                <w:rFonts w:ascii="BIZ UDP明朝 Medium" w:eastAsia="BIZ UDP明朝 Medium" w:hAnsi="BIZ UDP明朝 Medium" w:hint="eastAsia"/>
              </w:rPr>
              <w:t>かる本があります。国旗の本や伝記の本もあります。</w:t>
            </w:r>
          </w:p>
          <w:p w14:paraId="69ABC0BE" w14:textId="2FE1B9C4" w:rsidR="00940C23" w:rsidRDefault="00940C23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３の棚には、仕事や社会についての本があります。</w:t>
            </w:r>
          </w:p>
          <w:p w14:paraId="01853ADD" w14:textId="1FCBE07E" w:rsidR="00940C23" w:rsidRDefault="00940C23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４の棚には、算数の本</w:t>
            </w:r>
            <w:r w:rsidR="00A27A1F">
              <w:rPr>
                <w:rFonts w:ascii="BIZ UDP明朝 Medium" w:eastAsia="BIZ UDP明朝 Medium" w:hAnsi="BIZ UDP明朝 Medium" w:hint="eastAsia"/>
              </w:rPr>
              <w:t>があります。動物や植物、恐竜や宇宙の本など理科の本もあります。</w:t>
            </w:r>
          </w:p>
          <w:p w14:paraId="4561D8E8" w14:textId="6A3FB32B" w:rsidR="00A27A1F" w:rsidRDefault="006253DA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５の棚には、ものづくりの本があります。手芸や料理の本もあります。</w:t>
            </w:r>
          </w:p>
          <w:p w14:paraId="3D3C6C0A" w14:textId="77777777" w:rsidR="00E43588" w:rsidRDefault="001B0D47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６の棚には、</w:t>
            </w:r>
            <w:r w:rsidR="0004613C">
              <w:rPr>
                <w:rFonts w:ascii="BIZ UDP明朝 Medium" w:eastAsia="BIZ UDP明朝 Medium" w:hAnsi="BIZ UDP明朝 Medium" w:hint="eastAsia"/>
              </w:rPr>
              <w:t>ペットや鉄道の本があります。</w:t>
            </w:r>
          </w:p>
          <w:p w14:paraId="5150094D" w14:textId="5D37B58B" w:rsidR="006253DA" w:rsidRDefault="006253DA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７の棚には、スポーツ、音楽、図工の本があります。折り紙や工作の本もあります。</w:t>
            </w:r>
          </w:p>
          <w:p w14:paraId="722ECC73" w14:textId="196A6179" w:rsidR="006253DA" w:rsidRDefault="008C7869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８の棚には、言葉の本があります。辞書や英語の本もあります。</w:t>
            </w:r>
          </w:p>
          <w:p w14:paraId="0203F5ED" w14:textId="6D4A7B95" w:rsidR="00C157DB" w:rsidRDefault="008C7869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９の棚には、お話の本があります。お話の本は、書いた人の名前のあいうえお順に並んでいます</w:t>
            </w:r>
            <w:r w:rsidR="00C157DB">
              <w:rPr>
                <w:rFonts w:ascii="BIZ UDP明朝 Medium" w:eastAsia="BIZ UDP明朝 Medium" w:hAnsi="BIZ UDP明朝 Medium" w:hint="eastAsia"/>
              </w:rPr>
              <w:t>。</w:t>
            </w:r>
          </w:p>
          <w:p w14:paraId="67065300" w14:textId="5D73EBA7" w:rsidR="008C7869" w:rsidRDefault="008C7869" w:rsidP="00C157DB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絵本は、</w:t>
            </w:r>
            <w:r w:rsidR="00E21E6C">
              <w:rPr>
                <w:rFonts w:ascii="BIZ UDP明朝 Medium" w:eastAsia="BIZ UDP明朝 Medium" w:hAnsi="BIZ UDP明朝 Medium" w:hint="eastAsia"/>
              </w:rPr>
              <w:t>題名</w:t>
            </w:r>
            <w:r>
              <w:rPr>
                <w:rFonts w:ascii="BIZ UDP明朝 Medium" w:eastAsia="BIZ UDP明朝 Medium" w:hAnsi="BIZ UDP明朝 Medium" w:hint="eastAsia"/>
              </w:rPr>
              <w:t>のあいうえお順に並んでいます。</w:t>
            </w:r>
          </w:p>
          <w:p w14:paraId="1E2822E2" w14:textId="77777777" w:rsidR="002355B8" w:rsidRPr="00C157DB" w:rsidRDefault="002355B8" w:rsidP="00232A64">
            <w:pPr>
              <w:rPr>
                <w:rFonts w:ascii="BIZ UDP明朝 Medium" w:eastAsia="BIZ UDP明朝 Medium" w:hAnsi="BIZ UDP明朝 Medium"/>
              </w:rPr>
            </w:pPr>
          </w:p>
          <w:p w14:paraId="5552DA5D" w14:textId="58DC1164" w:rsidR="00E559E7" w:rsidRDefault="00E559E7" w:rsidP="00232A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今日お話しした本の分類方法は、学校以外の図書館で本を探す時にも使えるので、覚えておきましょう。</w:t>
            </w:r>
          </w:p>
        </w:tc>
        <w:tc>
          <w:tcPr>
            <w:tcW w:w="1701" w:type="dxa"/>
          </w:tcPr>
          <w:p w14:paraId="669015D9" w14:textId="2F612A40" w:rsidR="00F84909" w:rsidRDefault="00F84909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5B3BE05C" w14:textId="472C6028" w:rsidR="00F84909" w:rsidRDefault="00690B60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国語教科書に日本十進分類</w:t>
            </w:r>
            <w:r w:rsidR="008C4C7B">
              <w:rPr>
                <w:rFonts w:ascii="BIZ UDP明朝 Medium" w:eastAsia="BIZ UDP明朝 Medium" w:hAnsi="BIZ UDP明朝 Medium" w:hint="eastAsia"/>
              </w:rPr>
              <w:t>の記述がある場合は</w:t>
            </w:r>
            <w:r w:rsidR="00E75001">
              <w:rPr>
                <w:rFonts w:ascii="BIZ UDP明朝 Medium" w:eastAsia="BIZ UDP明朝 Medium" w:hAnsi="BIZ UDP明朝 Medium" w:hint="eastAsia"/>
              </w:rPr>
              <w:t>見せながら話して</w:t>
            </w:r>
            <w:r w:rsidR="008C4C7B">
              <w:rPr>
                <w:rFonts w:ascii="BIZ UDP明朝 Medium" w:eastAsia="BIZ UDP明朝 Medium" w:hAnsi="BIZ UDP明朝 Medium" w:hint="eastAsia"/>
              </w:rPr>
              <w:t>も良い。</w:t>
            </w:r>
          </w:p>
          <w:p w14:paraId="61BCCFCE" w14:textId="03850774" w:rsidR="00A37C82" w:rsidRDefault="00804ADE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学年により分類の説明</w:t>
            </w:r>
            <w:r w:rsidR="003E0D61">
              <w:rPr>
                <w:rFonts w:ascii="BIZ UDP明朝 Medium" w:eastAsia="BIZ UDP明朝 Medium" w:hAnsi="BIZ UDP明朝 Medium" w:hint="eastAsia"/>
              </w:rPr>
              <w:t>ポイント</w:t>
            </w:r>
            <w:r>
              <w:rPr>
                <w:rFonts w:ascii="BIZ UDP明朝 Medium" w:eastAsia="BIZ UDP明朝 Medium" w:hAnsi="BIZ UDP明朝 Medium" w:hint="eastAsia"/>
              </w:rPr>
              <w:t>が変わるので、</w:t>
            </w:r>
            <w:r w:rsidR="00691106">
              <w:rPr>
                <w:rFonts w:ascii="BIZ UDP明朝 Medium" w:eastAsia="BIZ UDP明朝 Medium" w:hAnsi="BIZ UDP明朝 Medium" w:hint="eastAsia"/>
              </w:rPr>
              <w:t>大阪市立図書館「</w:t>
            </w:r>
            <w:r w:rsidR="007423F7">
              <w:rPr>
                <w:rFonts w:ascii="BIZ UDP明朝 Medium" w:eastAsia="BIZ UDP明朝 Medium" w:hAnsi="BIZ UDP明朝 Medium" w:hint="eastAsia"/>
              </w:rPr>
              <w:t>学校司書のページ</w:t>
            </w:r>
            <w:r w:rsidR="00691106">
              <w:rPr>
                <w:rFonts w:ascii="BIZ UDP明朝 Medium" w:eastAsia="BIZ UDP明朝 Medium" w:hAnsi="BIZ UDP明朝 Medium" w:hint="eastAsia"/>
              </w:rPr>
              <w:t>」</w:t>
            </w:r>
            <w:r w:rsidR="007423F7">
              <w:rPr>
                <w:rFonts w:ascii="BIZ UDP明朝 Medium" w:eastAsia="BIZ UDP明朝 Medium" w:hAnsi="BIZ UDP明朝 Medium" w:hint="eastAsia"/>
              </w:rPr>
              <w:t>の</w:t>
            </w:r>
            <w:r w:rsidR="00691106">
              <w:rPr>
                <w:rFonts w:ascii="BIZ UDP明朝 Medium" w:eastAsia="BIZ UDP明朝 Medium" w:hAnsi="BIZ UDP明朝 Medium" w:hint="eastAsia"/>
              </w:rPr>
              <w:t>〈</w:t>
            </w:r>
            <w:r w:rsidR="007423F7">
              <w:rPr>
                <w:rFonts w:ascii="BIZ UDP明朝 Medium" w:eastAsia="BIZ UDP明朝 Medium" w:hAnsi="BIZ UDP明朝 Medium" w:hint="eastAsia"/>
              </w:rPr>
              <w:t>オリエンテーション</w:t>
            </w:r>
            <w:r w:rsidR="00691106">
              <w:rPr>
                <w:rFonts w:ascii="BIZ UDP明朝 Medium" w:eastAsia="BIZ UDP明朝 Medium" w:hAnsi="BIZ UDP明朝 Medium" w:hint="eastAsia"/>
              </w:rPr>
              <w:t>〉</w:t>
            </w:r>
            <w:r w:rsidR="007423F7">
              <w:rPr>
                <w:rFonts w:ascii="BIZ UDP明朝 Medium" w:eastAsia="BIZ UDP明朝 Medium" w:hAnsi="BIZ UDP明朝 Medium" w:hint="eastAsia"/>
              </w:rPr>
              <w:t>を参照する。</w:t>
            </w:r>
          </w:p>
          <w:p w14:paraId="5065E4CD" w14:textId="77777777" w:rsidR="00A37C82" w:rsidRDefault="00A37C82" w:rsidP="002F212E">
            <w:pPr>
              <w:rPr>
                <w:rFonts w:ascii="BIZ UDP明朝 Medium" w:eastAsia="BIZ UDP明朝 Medium" w:hAnsi="BIZ UDP明朝 Medium"/>
              </w:rPr>
            </w:pPr>
          </w:p>
          <w:p w14:paraId="40A30D88" w14:textId="3710B2D3" w:rsidR="00175B44" w:rsidRDefault="00CF4832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可能なら学校司書が</w:t>
            </w:r>
            <w:r w:rsidR="00106BBD">
              <w:rPr>
                <w:rFonts w:ascii="BIZ UDP明朝 Medium" w:eastAsia="BIZ UDP明朝 Medium" w:hAnsi="BIZ UDP明朝 Medium" w:hint="eastAsia"/>
              </w:rPr>
              <w:t>分類の棚を</w:t>
            </w:r>
            <w:r>
              <w:rPr>
                <w:rFonts w:ascii="BIZ UDP明朝 Medium" w:eastAsia="BIZ UDP明朝 Medium" w:hAnsi="BIZ UDP明朝 Medium" w:hint="eastAsia"/>
              </w:rPr>
              <w:t>まわりながら説明する。</w:t>
            </w:r>
            <w:r>
              <w:rPr>
                <w:rFonts w:ascii="BIZ UDP明朝 Medium" w:eastAsia="BIZ UDP明朝 Medium" w:hAnsi="BIZ UDP明朝 Medium"/>
              </w:rPr>
              <w:br/>
            </w:r>
          </w:p>
        </w:tc>
      </w:tr>
      <w:tr w:rsidR="00193872" w14:paraId="7918B361" w14:textId="77777777" w:rsidTr="00F66FC4">
        <w:trPr>
          <w:trHeight w:val="1054"/>
        </w:trPr>
        <w:tc>
          <w:tcPr>
            <w:tcW w:w="1120" w:type="dxa"/>
          </w:tcPr>
          <w:p w14:paraId="21EA0897" w14:textId="75A6537B" w:rsidR="00193872" w:rsidRDefault="001E25FD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＊</w:t>
            </w:r>
            <w:r w:rsidR="00891427">
              <w:rPr>
                <w:rFonts w:ascii="BIZ UDP明朝 Medium" w:eastAsia="BIZ UDP明朝 Medium" w:hAnsi="BIZ UDP明朝 Medium" w:hint="eastAsia"/>
              </w:rPr>
              <w:t>３</w:t>
            </w:r>
            <w:r w:rsidR="00067AC2">
              <w:rPr>
                <w:rFonts w:ascii="BIZ UDP明朝 Medium" w:eastAsia="BIZ UDP明朝 Medium" w:hAnsi="BIZ UDP明朝 Medium" w:hint="eastAsia"/>
              </w:rPr>
              <w:t>分</w:t>
            </w:r>
          </w:p>
        </w:tc>
        <w:tc>
          <w:tcPr>
            <w:tcW w:w="1120" w:type="dxa"/>
          </w:tcPr>
          <w:p w14:paraId="2A5846BF" w14:textId="5457D772" w:rsidR="00193872" w:rsidRDefault="00306490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ゲームの説明</w:t>
            </w:r>
          </w:p>
        </w:tc>
        <w:tc>
          <w:tcPr>
            <w:tcW w:w="4843" w:type="dxa"/>
          </w:tcPr>
          <w:p w14:paraId="4D24D6BD" w14:textId="58114766" w:rsidR="00193872" w:rsidRDefault="008E271E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分類について学んだので</w:t>
            </w:r>
            <w:r w:rsidR="00920DD9">
              <w:rPr>
                <w:rFonts w:ascii="BIZ UDP明朝 Medium" w:eastAsia="BIZ UDP明朝 Medium" w:hAnsi="BIZ UDP明朝 Medium" w:hint="eastAsia"/>
              </w:rPr>
              <w:t>、今から</w:t>
            </w:r>
            <w:r w:rsidR="00CF6111">
              <w:rPr>
                <w:rFonts w:ascii="BIZ UDP明朝 Medium" w:eastAsia="BIZ UDP明朝 Medium" w:hAnsi="BIZ UDP明朝 Medium" w:hint="eastAsia"/>
              </w:rPr>
              <w:t>みんなでゲームをしましょう。</w:t>
            </w:r>
          </w:p>
          <w:p w14:paraId="73A3F20F" w14:textId="77777777" w:rsidR="00A06492" w:rsidRDefault="00A06492" w:rsidP="002F212E">
            <w:pPr>
              <w:rPr>
                <w:rFonts w:ascii="BIZ UDP明朝 Medium" w:eastAsia="BIZ UDP明朝 Medium" w:hAnsi="BIZ UDP明朝 Medium"/>
              </w:rPr>
            </w:pPr>
          </w:p>
          <w:p w14:paraId="13AF5CF9" w14:textId="77777777" w:rsidR="00A06492" w:rsidRDefault="00067AC2" w:rsidP="002F212E">
            <w:pPr>
              <w:rPr>
                <w:rFonts w:ascii="BIZ UDP明朝 Medium" w:eastAsia="BIZ UDP明朝 Medium" w:hAnsi="BIZ UDP明朝 Medium"/>
                <w:spacing w:val="3"/>
                <w:szCs w:val="21"/>
              </w:rPr>
            </w:pPr>
            <w:r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これから机一つをチームとして、本の分類あてゲームをします</w:t>
            </w:r>
            <w:r w:rsidR="00C44C88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。</w:t>
            </w:r>
            <w:r w:rsidRPr="00C44C88">
              <w:rPr>
                <w:rFonts w:ascii="BIZ UDP明朝 Medium" w:eastAsia="BIZ UDP明朝 Medium" w:hAnsi="BIZ UDP明朝 Medium"/>
                <w:spacing w:val="3"/>
                <w:szCs w:val="21"/>
              </w:rPr>
              <w:br/>
            </w:r>
            <w:r w:rsidR="00E46101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分類</w:t>
            </w:r>
            <w:r w:rsidR="00EF5397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記号</w:t>
            </w:r>
            <w:r w:rsidR="002D6F37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のカードをチームごとに用意していますので、</w:t>
            </w:r>
            <w:r w:rsidR="009D178E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説明が終わったら、</w:t>
            </w:r>
            <w:r w:rsidR="002D6F37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誰か</w:t>
            </w:r>
            <w:r w:rsidR="00464FA4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一人</w:t>
            </w:r>
            <w:r w:rsidR="002D6F37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取りに来て</w:t>
            </w:r>
            <w:r w:rsidR="00C56185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、番号のカードを机の上に広げて</w:t>
            </w:r>
            <w:r w:rsidR="002D6F37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ください。</w:t>
            </w:r>
          </w:p>
          <w:p w14:paraId="1FC88F02" w14:textId="738A175E" w:rsidR="0061400F" w:rsidRDefault="0061400F" w:rsidP="002F212E">
            <w:pPr>
              <w:rPr>
                <w:rFonts w:ascii="BIZ UDP明朝 Medium" w:eastAsia="BIZ UDP明朝 Medium" w:hAnsi="BIZ UDP明朝 Medium"/>
                <w:spacing w:val="3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先生にも</w:t>
            </w:r>
            <w:r w:rsidR="003A619A"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ゲームに</w:t>
            </w:r>
            <w:r>
              <w:rPr>
                <w:rFonts w:ascii="BIZ UDP明朝 Medium" w:eastAsia="BIZ UDP明朝 Medium" w:hAnsi="BIZ UDP明朝 Medium" w:hint="eastAsia"/>
                <w:spacing w:val="3"/>
                <w:szCs w:val="21"/>
              </w:rPr>
              <w:t>参加してもらいます。</w:t>
            </w:r>
          </w:p>
          <w:p w14:paraId="00C81F82" w14:textId="77777777" w:rsidR="00C17907" w:rsidRDefault="00C17907" w:rsidP="002F212E">
            <w:pPr>
              <w:rPr>
                <w:rFonts w:ascii="BIZ UDP明朝 Medium" w:eastAsia="BIZ UDP明朝 Medium" w:hAnsi="BIZ UDP明朝 Medium"/>
                <w:spacing w:val="3"/>
                <w:szCs w:val="21"/>
              </w:rPr>
            </w:pPr>
          </w:p>
          <w:p w14:paraId="74C3271B" w14:textId="1FD14F87" w:rsidR="0061400F" w:rsidRDefault="002D6F37" w:rsidP="002F212E">
            <w:pPr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ゲームは立って始めます</w:t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。</w:t>
            </w:r>
            <w:r w:rsidR="00F60815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br/>
            </w:r>
            <w:r w:rsidR="00F60815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私</w:t>
            </w:r>
            <w:r w:rsidR="00F60815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が本の表紙を見せるので、各自</w:t>
            </w:r>
            <w:r w:rsidR="00B450F0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１分間</w:t>
            </w:r>
            <w:r w:rsidR="00EF5397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、</w:t>
            </w:r>
            <w:r w:rsidR="00F60815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その本がどの分類</w:t>
            </w:r>
            <w:r w:rsidR="00F60815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なの</w:t>
            </w:r>
            <w:r w:rsidR="00F60815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かを考えてください</w:t>
            </w:r>
            <w:r w:rsidR="00F60815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。ヒントは、周りの本棚や、分類についての掲示です。</w:t>
            </w:r>
          </w:p>
          <w:p w14:paraId="081841CF" w14:textId="3DCDFFA6" w:rsidR="004A1F3A" w:rsidRDefault="002D6F37" w:rsidP="002F212E">
            <w:pPr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シンキングタイム</w:t>
            </w:r>
            <w:r w:rsidR="004A1F3A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１分</w:t>
            </w:r>
            <w:r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が終わったら、</w:t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担任の先生の掛け声に合わせて、</w:t>
            </w:r>
            <w:r w:rsidR="006F6D36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番号</w:t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を指さしてください</w:t>
            </w:r>
            <w:r w:rsidR="00FA4034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。</w:t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</w:rPr>
              <w:br/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全員同じ</w:t>
            </w:r>
            <w:r w:rsidR="004A1F3A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番号</w:t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を指さしたチームは着席します</w:t>
            </w:r>
            <w:r w:rsidR="00FA4034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。</w:t>
            </w:r>
          </w:p>
          <w:p w14:paraId="6B63EE09" w14:textId="07032544" w:rsidR="004A1F3A" w:rsidRDefault="00D76AE0" w:rsidP="002F212E">
            <w:pPr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立っている</w:t>
            </w:r>
            <w:r w:rsidR="004A1F3A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チームは３０秒相談</w:t>
            </w:r>
            <w:r w:rsidR="007568B3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してください</w:t>
            </w:r>
            <w:r w:rsidR="004A1F3A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。</w:t>
            </w:r>
          </w:p>
          <w:p w14:paraId="25FA66FE" w14:textId="77777777" w:rsidR="004A1F3A" w:rsidRDefault="004A1F3A" w:rsidP="002F212E">
            <w:pPr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担任の先生の掛け声で再び番号を指さします。</w:t>
            </w:r>
          </w:p>
          <w:p w14:paraId="5CEAF6C5" w14:textId="5CD55EF8" w:rsidR="004A1F3A" w:rsidRDefault="00B450F0" w:rsidP="002F212E">
            <w:pPr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</w:pPr>
            <w:r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全部の</w:t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チームが着席したら、</w:t>
            </w:r>
            <w:r w:rsidR="0061400F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チーム</w:t>
            </w:r>
            <w:r w:rsidR="00067AC2"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代表が先生のかけ声に合わせて、選んだ分類の数字カードを上げてください。</w:t>
            </w:r>
          </w:p>
          <w:p w14:paraId="179EE894" w14:textId="58F1B534" w:rsidR="00067AC2" w:rsidRPr="00067AC2" w:rsidRDefault="00067AC2" w:rsidP="002F212E">
            <w:pPr>
              <w:rPr>
                <w:rFonts w:ascii="BIZ UDP明朝 Medium" w:eastAsia="BIZ UDP明朝 Medium" w:hAnsi="BIZ UDP明朝 Medium"/>
              </w:rPr>
            </w:pPr>
            <w:r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この時先生にも</w:t>
            </w:r>
            <w:r w:rsidR="00464450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、</w:t>
            </w:r>
            <w:r w:rsidR="009D1F2A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答えだと思う</w:t>
            </w:r>
            <w:r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数字カードを上げてもらいます</w:t>
            </w:r>
            <w:r w:rsidR="00CC4AAC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。</w:t>
            </w:r>
            <w:r w:rsidRPr="00C44C88">
              <w:rPr>
                <w:rFonts w:ascii="BIZ UDP明朝 Medium" w:eastAsia="BIZ UDP明朝 Medium" w:hAnsi="BIZ UDP明朝 Medium"/>
                <w:spacing w:val="3"/>
                <w:szCs w:val="21"/>
              </w:rPr>
              <w:br/>
            </w:r>
            <w:r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最後に私が正解を</w:t>
            </w:r>
            <w:r w:rsidR="004A1F3A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発表</w:t>
            </w:r>
            <w:r w:rsidRPr="00C44C88">
              <w:rPr>
                <w:rFonts w:ascii="BIZ UDP明朝 Medium" w:eastAsia="BIZ UDP明朝 Medium" w:hAnsi="BIZ UDP明朝 Medium"/>
                <w:spacing w:val="3"/>
                <w:szCs w:val="21"/>
                <w:shd w:val="clear" w:color="auto" w:fill="FFFFFF"/>
              </w:rPr>
              <w:t>します</w:t>
            </w:r>
            <w:r w:rsidR="004A1F3A">
              <w:rPr>
                <w:rFonts w:ascii="BIZ UDP明朝 Medium" w:eastAsia="BIZ UDP明朝 Medium" w:hAnsi="BIZ UDP明朝 Medium" w:hint="eastAsia"/>
                <w:spacing w:val="3"/>
                <w:szCs w:val="21"/>
                <w:shd w:val="clear" w:color="auto" w:fill="FFFFFF"/>
              </w:rPr>
              <w:t>。</w:t>
            </w:r>
          </w:p>
        </w:tc>
        <w:tc>
          <w:tcPr>
            <w:tcW w:w="1701" w:type="dxa"/>
          </w:tcPr>
          <w:p w14:paraId="464D2B6A" w14:textId="7ED40130" w:rsidR="00193872" w:rsidRDefault="00193872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604C57C5" w14:textId="292DB715" w:rsidR="006D1A4E" w:rsidRDefault="006D1A4E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机１セット</w:t>
            </w:r>
            <w:r w:rsidR="007B425B">
              <w:rPr>
                <w:rFonts w:ascii="BIZ UDP明朝 Medium" w:eastAsia="BIZ UDP明朝 Medium" w:hAnsi="BIZ UDP明朝 Medium" w:hint="eastAsia"/>
              </w:rPr>
              <w:t>＋先生用に０～９の番号の書かれたカードを用意する。</w:t>
            </w:r>
          </w:p>
          <w:p w14:paraId="6F6C616F" w14:textId="22135D39" w:rsidR="00A26B97" w:rsidRDefault="00A26B97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番号のカード</w:t>
            </w:r>
            <w:r w:rsidR="00E75ABF">
              <w:rPr>
                <w:rFonts w:ascii="BIZ UDP明朝 Medium" w:eastAsia="BIZ UDP明朝 Medium" w:hAnsi="BIZ UDP明朝 Medium" w:hint="eastAsia"/>
              </w:rPr>
              <w:t>が</w:t>
            </w:r>
            <w:r w:rsidR="0017353B">
              <w:rPr>
                <w:rFonts w:ascii="BIZ UDP明朝 Medium" w:eastAsia="BIZ UDP明朝 Medium" w:hAnsi="BIZ UDP明朝 Medium" w:hint="eastAsia"/>
              </w:rPr>
              <w:t>０</w:t>
            </w:r>
            <w:r w:rsidR="00E65304">
              <w:rPr>
                <w:rFonts w:ascii="BIZ UDP明朝 Medium" w:eastAsia="BIZ UDP明朝 Medium" w:hAnsi="BIZ UDP明朝 Medium" w:hint="eastAsia"/>
              </w:rPr>
              <w:t>から</w:t>
            </w:r>
            <w:r w:rsidR="0017353B">
              <w:rPr>
                <w:rFonts w:ascii="BIZ UDP明朝 Medium" w:eastAsia="BIZ UDP明朝 Medium" w:hAnsi="BIZ UDP明朝 Medium" w:hint="eastAsia"/>
              </w:rPr>
              <w:t>９</w:t>
            </w:r>
            <w:r w:rsidR="00E65304">
              <w:rPr>
                <w:rFonts w:ascii="BIZ UDP明朝 Medium" w:eastAsia="BIZ UDP明朝 Medium" w:hAnsi="BIZ UDP明朝 Medium" w:hint="eastAsia"/>
              </w:rPr>
              <w:t>まで</w:t>
            </w:r>
            <w:r w:rsidR="0017353B">
              <w:rPr>
                <w:rFonts w:ascii="BIZ UDP明朝 Medium" w:eastAsia="BIZ UDP明朝 Medium" w:hAnsi="BIZ UDP明朝 Medium" w:hint="eastAsia"/>
              </w:rPr>
              <w:t>あることを扇状に開いて見せると良い。</w:t>
            </w:r>
          </w:p>
          <w:p w14:paraId="34E95842" w14:textId="77777777" w:rsidR="00737151" w:rsidRDefault="00737151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タイマー</w:t>
            </w:r>
            <w:r w:rsidR="00F70EF7">
              <w:rPr>
                <w:rFonts w:ascii="BIZ UDP明朝 Medium" w:eastAsia="BIZ UDP明朝 Medium" w:hAnsi="BIZ UDP明朝 Medium" w:hint="eastAsia"/>
              </w:rPr>
              <w:t>を</w:t>
            </w:r>
            <w:r>
              <w:rPr>
                <w:rFonts w:ascii="BIZ UDP明朝 Medium" w:eastAsia="BIZ UDP明朝 Medium" w:hAnsi="BIZ UDP明朝 Medium" w:hint="eastAsia"/>
              </w:rPr>
              <w:t>準備する。</w:t>
            </w:r>
          </w:p>
          <w:p w14:paraId="76EBA9AD" w14:textId="6DF1B261" w:rsidR="00891427" w:rsidRDefault="00891427" w:rsidP="0089142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背ラベルの説明に使った本</w:t>
            </w:r>
            <w:r w:rsidR="003A619A">
              <w:rPr>
                <w:rFonts w:ascii="BIZ UDP明朝 Medium" w:eastAsia="BIZ UDP明朝 Medium" w:hAnsi="BIZ UDP明朝 Medium" w:hint="eastAsia"/>
              </w:rPr>
              <w:t>を例に</w:t>
            </w:r>
            <w:r>
              <w:rPr>
                <w:rFonts w:ascii="BIZ UDP明朝 Medium" w:eastAsia="BIZ UDP明朝 Medium" w:hAnsi="BIZ UDP明朝 Medium" w:hint="eastAsia"/>
              </w:rPr>
              <w:t>説明する。</w:t>
            </w:r>
          </w:p>
          <w:p w14:paraId="19875D73" w14:textId="496DD1A2" w:rsidR="00891427" w:rsidRPr="00891427" w:rsidRDefault="00891427" w:rsidP="002F212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F48C5" w14:paraId="46202BFE" w14:textId="77777777" w:rsidTr="00F66FC4">
        <w:trPr>
          <w:trHeight w:val="1054"/>
        </w:trPr>
        <w:tc>
          <w:tcPr>
            <w:tcW w:w="1120" w:type="dxa"/>
          </w:tcPr>
          <w:p w14:paraId="5A29C390" w14:textId="2247051F" w:rsidR="007F48C5" w:rsidRDefault="001E25FD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＊</w:t>
            </w:r>
            <w:r w:rsidR="001F5193">
              <w:rPr>
                <w:rFonts w:ascii="BIZ UDP明朝 Medium" w:eastAsia="BIZ UDP明朝 Medium" w:hAnsi="BIZ UDP明朝 Medium" w:hint="eastAsia"/>
              </w:rPr>
              <w:t>８</w:t>
            </w:r>
            <w:r w:rsidR="00067AC2">
              <w:rPr>
                <w:rFonts w:ascii="BIZ UDP明朝 Medium" w:eastAsia="BIZ UDP明朝 Medium" w:hAnsi="BIZ UDP明朝 Medium" w:hint="eastAsia"/>
              </w:rPr>
              <w:t>～</w:t>
            </w:r>
            <w:r w:rsidR="001F5193">
              <w:rPr>
                <w:rFonts w:ascii="BIZ UDP明朝 Medium" w:eastAsia="BIZ UDP明朝 Medium" w:hAnsi="BIZ UDP明朝 Medium" w:hint="eastAsia"/>
              </w:rPr>
              <w:t>12</w:t>
            </w:r>
            <w:r w:rsidR="00067AC2">
              <w:rPr>
                <w:rFonts w:ascii="BIZ UDP明朝 Medium" w:eastAsia="BIZ UDP明朝 Medium" w:hAnsi="BIZ UDP明朝 Medium" w:hint="eastAsia"/>
              </w:rPr>
              <w:t>分</w:t>
            </w:r>
          </w:p>
        </w:tc>
        <w:tc>
          <w:tcPr>
            <w:tcW w:w="1120" w:type="dxa"/>
          </w:tcPr>
          <w:p w14:paraId="0F40509E" w14:textId="074680C9" w:rsidR="00306490" w:rsidRDefault="00306490" w:rsidP="002272E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43" w:type="dxa"/>
          </w:tcPr>
          <w:p w14:paraId="3161870E" w14:textId="52FA7376" w:rsidR="00306490" w:rsidRDefault="004A1F3A" w:rsidP="002272E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さあやってみましょう。</w:t>
            </w:r>
            <w:r w:rsidR="00A324B0">
              <w:rPr>
                <w:rFonts w:ascii="BIZ UDP明朝 Medium" w:eastAsia="BIZ UDP明朝 Medium" w:hAnsi="BIZ UDP明朝 Medium" w:hint="eastAsia"/>
              </w:rPr>
              <w:t>各チームから一人、番号カードを取りに来てください。</w:t>
            </w:r>
          </w:p>
        </w:tc>
        <w:tc>
          <w:tcPr>
            <w:tcW w:w="1701" w:type="dxa"/>
          </w:tcPr>
          <w:p w14:paraId="0586ECC5" w14:textId="2E3B2593" w:rsidR="000A69CD" w:rsidRDefault="000A69CD" w:rsidP="002272E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2435FC63" w14:textId="445FEA73" w:rsidR="007F48C5" w:rsidRDefault="00697CB8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２，３回ほどゲーム</w:t>
            </w:r>
            <w:r w:rsidR="00BA3207">
              <w:rPr>
                <w:rFonts w:ascii="BIZ UDP明朝 Medium" w:eastAsia="BIZ UDP明朝 Medium" w:hAnsi="BIZ UDP明朝 Medium" w:hint="eastAsia"/>
              </w:rPr>
              <w:t>実施。</w:t>
            </w:r>
          </w:p>
        </w:tc>
      </w:tr>
      <w:tr w:rsidR="007F48C5" w14:paraId="731C6982" w14:textId="77777777" w:rsidTr="00F66FC4">
        <w:trPr>
          <w:trHeight w:val="1054"/>
        </w:trPr>
        <w:tc>
          <w:tcPr>
            <w:tcW w:w="1120" w:type="dxa"/>
          </w:tcPr>
          <w:p w14:paraId="6BC248A9" w14:textId="1790D3E8" w:rsidR="007F48C5" w:rsidRDefault="001F5193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２</w:t>
            </w:r>
            <w:r w:rsidR="00067AC2">
              <w:rPr>
                <w:rFonts w:ascii="BIZ UDP明朝 Medium" w:eastAsia="BIZ UDP明朝 Medium" w:hAnsi="BIZ UDP明朝 Medium" w:hint="eastAsia"/>
              </w:rPr>
              <w:t>分</w:t>
            </w:r>
          </w:p>
        </w:tc>
        <w:tc>
          <w:tcPr>
            <w:tcW w:w="1120" w:type="dxa"/>
          </w:tcPr>
          <w:p w14:paraId="2812D521" w14:textId="4BEBA352" w:rsidR="00534D7C" w:rsidRDefault="00BA3207" w:rsidP="00534D7C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学校図書館のルール</w:t>
            </w:r>
            <w:r w:rsidR="00534D7C">
              <w:rPr>
                <w:rFonts w:ascii="BIZ UDP明朝 Medium" w:eastAsia="BIZ UDP明朝 Medium" w:hAnsi="BIZ UDP明朝 Medium"/>
              </w:rPr>
              <w:t xml:space="preserve"> </w:t>
            </w:r>
          </w:p>
          <w:p w14:paraId="176A70BC" w14:textId="52915B29" w:rsidR="007F48C5" w:rsidRDefault="007F48C5" w:rsidP="008F7A4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43" w:type="dxa"/>
          </w:tcPr>
          <w:p w14:paraId="031443CB" w14:textId="6396DEB1" w:rsidR="00670746" w:rsidRDefault="00111AD5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さて、</w:t>
            </w:r>
            <w:r w:rsidR="00534D7C">
              <w:rPr>
                <w:rFonts w:ascii="BIZ UDP明朝 Medium" w:eastAsia="BIZ UDP明朝 Medium" w:hAnsi="BIZ UDP明朝 Medium" w:hint="eastAsia"/>
              </w:rPr>
              <w:t>最後</w:t>
            </w:r>
            <w:r w:rsidR="003C473A">
              <w:rPr>
                <w:rFonts w:ascii="BIZ UDP明朝 Medium" w:eastAsia="BIZ UDP明朝 Medium" w:hAnsi="BIZ UDP明朝 Medium" w:hint="eastAsia"/>
              </w:rPr>
              <w:t>に貸し出しルールと、本の扱いについてお話します。</w:t>
            </w:r>
          </w:p>
          <w:p w14:paraId="55DB836E" w14:textId="77777777" w:rsidR="009D1F2A" w:rsidRDefault="009D1F2A" w:rsidP="002F212E">
            <w:pPr>
              <w:rPr>
                <w:rFonts w:ascii="BIZ UDP明朝 Medium" w:eastAsia="BIZ UDP明朝 Medium" w:hAnsi="BIZ UDP明朝 Medium"/>
              </w:rPr>
            </w:pPr>
          </w:p>
          <w:p w14:paraId="6101CBF2" w14:textId="3744E7DC" w:rsidR="003C473A" w:rsidRDefault="00A92CE4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学校図書館</w:t>
            </w:r>
            <w:r w:rsidR="002C1FEB">
              <w:rPr>
                <w:rFonts w:ascii="BIZ UDP明朝 Medium" w:eastAsia="BIZ UDP明朝 Medium" w:hAnsi="BIZ UDP明朝 Medium" w:hint="eastAsia"/>
              </w:rPr>
              <w:t>が開いているのは、</w:t>
            </w:r>
            <w:r w:rsidR="00C61072">
              <w:rPr>
                <w:rFonts w:ascii="BIZ UDP明朝 Medium" w:eastAsia="BIZ UDP明朝 Medium" w:hAnsi="BIZ UDP明朝 Medium" w:hint="eastAsia"/>
              </w:rPr>
              <w:t>「○○</w:t>
            </w:r>
            <w:r w:rsidR="00121D32">
              <w:rPr>
                <w:rFonts w:ascii="BIZ UDP明朝 Medium" w:eastAsia="BIZ UDP明朝 Medium" w:hAnsi="BIZ UDP明朝 Medium" w:hint="eastAsia"/>
              </w:rPr>
              <w:t>（いつ）。</w:t>
            </w:r>
            <w:r w:rsidR="00C61072">
              <w:rPr>
                <w:rFonts w:ascii="BIZ UDP明朝 Medium" w:eastAsia="BIZ UDP明朝 Medium" w:hAnsi="BIZ UDP明朝 Medium" w:hint="eastAsia"/>
              </w:rPr>
              <w:t>」</w:t>
            </w:r>
          </w:p>
          <w:p w14:paraId="1204D73A" w14:textId="6BBF1C95" w:rsidR="00C61072" w:rsidRDefault="00EF4910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１人〇冊、〇</w:t>
            </w:r>
            <w:r w:rsidR="00C61072">
              <w:rPr>
                <w:rFonts w:ascii="BIZ UDP明朝 Medium" w:eastAsia="BIZ UDP明朝 Medium" w:hAnsi="BIZ UDP明朝 Medium" w:hint="eastAsia"/>
              </w:rPr>
              <w:t>週間借り</w:t>
            </w:r>
            <w:r w:rsidR="00BC4B32">
              <w:rPr>
                <w:rFonts w:ascii="BIZ UDP明朝 Medium" w:eastAsia="BIZ UDP明朝 Medium" w:hAnsi="BIZ UDP明朝 Medium" w:hint="eastAsia"/>
              </w:rPr>
              <w:t>られ</w:t>
            </w:r>
            <w:r w:rsidR="00C61072">
              <w:rPr>
                <w:rFonts w:ascii="BIZ UDP明朝 Medium" w:eastAsia="BIZ UDP明朝 Medium" w:hAnsi="BIZ UDP明朝 Medium" w:hint="eastAsia"/>
              </w:rPr>
              <w:t>ます。</w:t>
            </w:r>
            <w:r w:rsidR="003449BE">
              <w:rPr>
                <w:rFonts w:ascii="BIZ UDP明朝 Medium" w:eastAsia="BIZ UDP明朝 Medium" w:hAnsi="BIZ UDP明朝 Medium" w:hint="eastAsia"/>
              </w:rPr>
              <w:t>返却期限をきちんと守</w:t>
            </w:r>
            <w:r w:rsidR="006543F5">
              <w:rPr>
                <w:rFonts w:ascii="BIZ UDP明朝 Medium" w:eastAsia="BIZ UDP明朝 Medium" w:hAnsi="BIZ UDP明朝 Medium" w:hint="eastAsia"/>
              </w:rPr>
              <w:t>り</w:t>
            </w:r>
            <w:r w:rsidR="003449BE">
              <w:rPr>
                <w:rFonts w:ascii="BIZ UDP明朝 Medium" w:eastAsia="BIZ UDP明朝 Medium" w:hAnsi="BIZ UDP明朝 Medium" w:hint="eastAsia"/>
              </w:rPr>
              <w:t>ましょう。</w:t>
            </w:r>
          </w:p>
          <w:p w14:paraId="07695845" w14:textId="77777777" w:rsidR="00106411" w:rsidRDefault="00106411" w:rsidP="002F212E">
            <w:pPr>
              <w:rPr>
                <w:rFonts w:ascii="BIZ UDP明朝 Medium" w:eastAsia="BIZ UDP明朝 Medium" w:hAnsi="BIZ UDP明朝 Medium"/>
              </w:rPr>
            </w:pPr>
          </w:p>
          <w:p w14:paraId="6973A127" w14:textId="6BB5064E" w:rsidR="00121D32" w:rsidRDefault="007125C8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本の扱いについて。</w:t>
            </w:r>
            <w:r w:rsidR="00121D32">
              <w:rPr>
                <w:rFonts w:ascii="BIZ UDP明朝 Medium" w:eastAsia="BIZ UDP明朝 Medium" w:hAnsi="BIZ UDP明朝 Medium" w:hint="eastAsia"/>
              </w:rPr>
              <w:t>本を棚から取り出す時に背の上の部分に指をかけないこと、読んでいる途中の本をふせ</w:t>
            </w:r>
            <w:r w:rsidR="00537738">
              <w:rPr>
                <w:rFonts w:ascii="BIZ UDP明朝 Medium" w:eastAsia="BIZ UDP明朝 Medium" w:hAnsi="BIZ UDP明朝 Medium" w:hint="eastAsia"/>
              </w:rPr>
              <w:t>ないようにすることに気を付けてくださいね。</w:t>
            </w:r>
            <w:r w:rsidR="002941BC">
              <w:rPr>
                <w:rFonts w:ascii="BIZ UDP明朝 Medium" w:eastAsia="BIZ UDP明朝 Medium" w:hAnsi="BIZ UDP明朝 Medium"/>
              </w:rPr>
              <w:br/>
            </w:r>
            <w:r w:rsidR="00342FAE">
              <w:rPr>
                <w:rFonts w:ascii="BIZ UDP明朝 Medium" w:eastAsia="BIZ UDP明朝 Medium" w:hAnsi="BIZ UDP明朝 Medium" w:hint="eastAsia"/>
              </w:rPr>
              <w:t>もし</w:t>
            </w:r>
            <w:r w:rsidR="002941BC">
              <w:rPr>
                <w:rFonts w:ascii="BIZ UDP明朝 Medium" w:eastAsia="BIZ UDP明朝 Medium" w:hAnsi="BIZ UDP明朝 Medium" w:hint="eastAsia"/>
              </w:rPr>
              <w:t>破れている本やページの取れかけている本を見つけたら</w:t>
            </w:r>
            <w:r w:rsidR="00D762B6">
              <w:rPr>
                <w:rFonts w:ascii="BIZ UDP明朝 Medium" w:eastAsia="BIZ UDP明朝 Medium" w:hAnsi="BIZ UDP明朝 Medium" w:hint="eastAsia"/>
              </w:rPr>
              <w:t>、セロテープなどで直さずに、</w:t>
            </w:r>
            <w:r w:rsidR="00C157DB">
              <w:rPr>
                <w:rFonts w:ascii="BIZ UDP明朝 Medium" w:eastAsia="BIZ UDP明朝 Medium" w:hAnsi="BIZ UDP明朝 Medium" w:hint="eastAsia"/>
              </w:rPr>
              <w:t>先生か</w:t>
            </w:r>
            <w:r w:rsidR="00D762B6">
              <w:rPr>
                <w:rFonts w:ascii="BIZ UDP明朝 Medium" w:eastAsia="BIZ UDP明朝 Medium" w:hAnsi="BIZ UDP明朝 Medium" w:hint="eastAsia"/>
              </w:rPr>
              <w:t>学校司</w:t>
            </w:r>
            <w:r w:rsidR="006D2FA6">
              <w:rPr>
                <w:rFonts w:ascii="BIZ UDP明朝 Medium" w:eastAsia="BIZ UDP明朝 Medium" w:hAnsi="BIZ UDP明朝 Medium" w:hint="eastAsia"/>
              </w:rPr>
              <w:t>書</w:t>
            </w:r>
            <w:r w:rsidR="00D762B6">
              <w:rPr>
                <w:rFonts w:ascii="BIZ UDP明朝 Medium" w:eastAsia="BIZ UDP明朝 Medium" w:hAnsi="BIZ UDP明朝 Medium" w:hint="eastAsia"/>
              </w:rPr>
              <w:t>に渡してください。</w:t>
            </w:r>
          </w:p>
        </w:tc>
        <w:tc>
          <w:tcPr>
            <w:tcW w:w="1701" w:type="dxa"/>
          </w:tcPr>
          <w:p w14:paraId="13FA529A" w14:textId="47F80F71" w:rsidR="007F48C5" w:rsidRDefault="007F48C5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17808CD6" w14:textId="77777777" w:rsidR="00106411" w:rsidRDefault="00106411" w:rsidP="002F212E">
            <w:pPr>
              <w:rPr>
                <w:rFonts w:ascii="BIZ UDP明朝 Medium" w:eastAsia="BIZ UDP明朝 Medium" w:hAnsi="BIZ UDP明朝 Medium"/>
              </w:rPr>
            </w:pPr>
          </w:p>
          <w:p w14:paraId="6DF21DBF" w14:textId="77777777" w:rsidR="00106411" w:rsidRDefault="00106411" w:rsidP="002F212E">
            <w:pPr>
              <w:rPr>
                <w:rFonts w:ascii="BIZ UDP明朝 Medium" w:eastAsia="BIZ UDP明朝 Medium" w:hAnsi="BIZ UDP明朝 Medium"/>
              </w:rPr>
            </w:pPr>
          </w:p>
          <w:p w14:paraId="5BD12103" w14:textId="77777777" w:rsidR="00106411" w:rsidRDefault="00106411" w:rsidP="002F212E">
            <w:pPr>
              <w:rPr>
                <w:rFonts w:ascii="BIZ UDP明朝 Medium" w:eastAsia="BIZ UDP明朝 Medium" w:hAnsi="BIZ UDP明朝 Medium"/>
              </w:rPr>
            </w:pPr>
          </w:p>
          <w:p w14:paraId="053F93F9" w14:textId="7C6C24EA" w:rsidR="007F48C5" w:rsidRDefault="00A92CE4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学校図書館</w:t>
            </w:r>
            <w:r w:rsidR="00EF2CC6">
              <w:rPr>
                <w:rFonts w:ascii="BIZ UDP明朝 Medium" w:eastAsia="BIZ UDP明朝 Medium" w:hAnsi="BIZ UDP明朝 Medium" w:hint="eastAsia"/>
              </w:rPr>
              <w:t>開放</w:t>
            </w:r>
            <w:r w:rsidR="002A2AF0">
              <w:rPr>
                <w:rFonts w:ascii="BIZ UDP明朝 Medium" w:eastAsia="BIZ UDP明朝 Medium" w:hAnsi="BIZ UDP明朝 Medium" w:hint="eastAsia"/>
              </w:rPr>
              <w:t>や貸出返却の</w:t>
            </w:r>
            <w:r w:rsidR="00EF2CC6">
              <w:rPr>
                <w:rFonts w:ascii="BIZ UDP明朝 Medium" w:eastAsia="BIZ UDP明朝 Medium" w:hAnsi="BIZ UDP明朝 Medium" w:hint="eastAsia"/>
              </w:rPr>
              <w:t>タイミング、</w:t>
            </w:r>
            <w:r w:rsidR="00AA4C06">
              <w:rPr>
                <w:rFonts w:ascii="BIZ UDP明朝 Medium" w:eastAsia="BIZ UDP明朝 Medium" w:hAnsi="BIZ UDP明朝 Medium" w:hint="eastAsia"/>
              </w:rPr>
              <w:t>その他子どもたちに伝えるルールについて、</w:t>
            </w:r>
            <w:r w:rsidR="00BE7622">
              <w:rPr>
                <w:rFonts w:ascii="BIZ UDP明朝 Medium" w:eastAsia="BIZ UDP明朝 Medium" w:hAnsi="BIZ UDP明朝 Medium" w:hint="eastAsia"/>
              </w:rPr>
              <w:t>学校によって違うので確認しておく</w:t>
            </w:r>
            <w:r w:rsidR="00AA4C06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  <w:tr w:rsidR="007F48C5" w14:paraId="618E7243" w14:textId="77777777" w:rsidTr="00F66FC4">
        <w:trPr>
          <w:trHeight w:val="779"/>
        </w:trPr>
        <w:tc>
          <w:tcPr>
            <w:tcW w:w="1120" w:type="dxa"/>
          </w:tcPr>
          <w:p w14:paraId="434A11CD" w14:textId="4C1F55FA" w:rsidR="007F48C5" w:rsidRDefault="007F48C5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0" w:type="dxa"/>
          </w:tcPr>
          <w:p w14:paraId="0B99C1CA" w14:textId="693245F6" w:rsidR="007F48C5" w:rsidRDefault="007F48C5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43" w:type="dxa"/>
          </w:tcPr>
          <w:p w14:paraId="24AC0D78" w14:textId="0AD6DFF1" w:rsidR="007F48C5" w:rsidRDefault="0064130A" w:rsidP="002F212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これで学校図書館オリエンテーションを終わります</w:t>
            </w:r>
            <w:r w:rsidR="00534D7C">
              <w:rPr>
                <w:rFonts w:ascii="BIZ UDP明朝 Medium" w:eastAsia="BIZ UDP明朝 Medium" w:hAnsi="BIZ UDP明朝 Medium" w:hint="eastAsia"/>
              </w:rPr>
              <w:t>。</w:t>
            </w:r>
          </w:p>
        </w:tc>
        <w:tc>
          <w:tcPr>
            <w:tcW w:w="1701" w:type="dxa"/>
          </w:tcPr>
          <w:p w14:paraId="778D7913" w14:textId="48B2EF05" w:rsidR="007F48C5" w:rsidRDefault="007F48C5" w:rsidP="002F212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096ACEDC" w14:textId="7E493B69" w:rsidR="007F48C5" w:rsidRDefault="007F48C5" w:rsidP="002F212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2461017" w14:textId="59C744C0" w:rsidR="002F212E" w:rsidRPr="002F212E" w:rsidRDefault="002F212E" w:rsidP="00CC4AAC">
      <w:pPr>
        <w:rPr>
          <w:rFonts w:ascii="BIZ UDP明朝 Medium" w:eastAsia="BIZ UDP明朝 Medium" w:hAnsi="BIZ UDP明朝 Medium"/>
        </w:rPr>
      </w:pPr>
    </w:p>
    <w:sectPr w:rsidR="002F212E" w:rsidRPr="002F212E" w:rsidSect="008D1FD7">
      <w:headerReference w:type="default" r:id="rId8"/>
      <w:pgSz w:w="11906" w:h="16838" w:code="9"/>
      <w:pgMar w:top="1418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8A54" w14:textId="77777777" w:rsidR="00B43AB4" w:rsidRDefault="00B43AB4" w:rsidP="002F212E">
      <w:r>
        <w:separator/>
      </w:r>
    </w:p>
  </w:endnote>
  <w:endnote w:type="continuationSeparator" w:id="0">
    <w:p w14:paraId="43DD171A" w14:textId="77777777" w:rsidR="00B43AB4" w:rsidRDefault="00B43AB4" w:rsidP="002F212E">
      <w:r>
        <w:continuationSeparator/>
      </w:r>
    </w:p>
  </w:endnote>
  <w:endnote w:type="continuationNotice" w:id="1">
    <w:p w14:paraId="1616AB58" w14:textId="77777777" w:rsidR="00B43AB4" w:rsidRDefault="00B43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D8F3" w14:textId="77777777" w:rsidR="00B43AB4" w:rsidRDefault="00B43AB4" w:rsidP="002F212E">
      <w:r>
        <w:separator/>
      </w:r>
    </w:p>
  </w:footnote>
  <w:footnote w:type="continuationSeparator" w:id="0">
    <w:p w14:paraId="5B28EF82" w14:textId="77777777" w:rsidR="00B43AB4" w:rsidRDefault="00B43AB4" w:rsidP="002F212E">
      <w:r>
        <w:continuationSeparator/>
      </w:r>
    </w:p>
  </w:footnote>
  <w:footnote w:type="continuationNotice" w:id="1">
    <w:p w14:paraId="5FCEFCAA" w14:textId="77777777" w:rsidR="00B43AB4" w:rsidRDefault="00B43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3845" w14:textId="6AAA6097" w:rsidR="006C0546" w:rsidRDefault="006C0546" w:rsidP="008D1FD7">
    <w:pPr>
      <w:pStyle w:val="a3"/>
      <w:jc w:val="right"/>
    </w:pPr>
    <w:r>
      <w:rPr>
        <w:rFonts w:hint="eastAsia"/>
      </w:rPr>
      <w:t>大阪市立図書館「学校司書のページ」</w:t>
    </w:r>
  </w:p>
  <w:p w14:paraId="470807E0" w14:textId="1CADC82E" w:rsidR="00B00841" w:rsidRDefault="009C246C" w:rsidP="006C0546">
    <w:pPr>
      <w:pStyle w:val="a3"/>
      <w:jc w:val="right"/>
    </w:pPr>
    <w:r>
      <w:rPr>
        <w:rFonts w:hint="eastAsia"/>
      </w:rPr>
      <w:t>オリエンテーション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4C6"/>
    <w:multiLevelType w:val="hybridMultilevel"/>
    <w:tmpl w:val="9B50E55A"/>
    <w:lvl w:ilvl="0" w:tplc="9CC852A2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C45742"/>
    <w:multiLevelType w:val="hybridMultilevel"/>
    <w:tmpl w:val="AF2006B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B252F30"/>
    <w:multiLevelType w:val="hybridMultilevel"/>
    <w:tmpl w:val="F19EED4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197C8C"/>
    <w:multiLevelType w:val="hybridMultilevel"/>
    <w:tmpl w:val="9C7A6F60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0471745">
    <w:abstractNumId w:val="3"/>
  </w:num>
  <w:num w:numId="2" w16cid:durableId="1917400416">
    <w:abstractNumId w:val="2"/>
  </w:num>
  <w:num w:numId="3" w16cid:durableId="1794710751">
    <w:abstractNumId w:val="1"/>
  </w:num>
  <w:num w:numId="4" w16cid:durableId="201615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94"/>
    <w:rsid w:val="00002903"/>
    <w:rsid w:val="00006820"/>
    <w:rsid w:val="00022883"/>
    <w:rsid w:val="00031A54"/>
    <w:rsid w:val="00034BCF"/>
    <w:rsid w:val="000361A2"/>
    <w:rsid w:val="00041974"/>
    <w:rsid w:val="000430FA"/>
    <w:rsid w:val="0004613C"/>
    <w:rsid w:val="0004725E"/>
    <w:rsid w:val="00067AC2"/>
    <w:rsid w:val="000715C4"/>
    <w:rsid w:val="0007181F"/>
    <w:rsid w:val="00071AE1"/>
    <w:rsid w:val="0007229B"/>
    <w:rsid w:val="00074645"/>
    <w:rsid w:val="000777D8"/>
    <w:rsid w:val="00080454"/>
    <w:rsid w:val="00082B09"/>
    <w:rsid w:val="0009022A"/>
    <w:rsid w:val="00090AD0"/>
    <w:rsid w:val="00090CD7"/>
    <w:rsid w:val="00096301"/>
    <w:rsid w:val="000970D4"/>
    <w:rsid w:val="000A18A5"/>
    <w:rsid w:val="000A69CD"/>
    <w:rsid w:val="000B7AF5"/>
    <w:rsid w:val="000C1568"/>
    <w:rsid w:val="000D18F9"/>
    <w:rsid w:val="000D1A2A"/>
    <w:rsid w:val="000D5BD7"/>
    <w:rsid w:val="000E215C"/>
    <w:rsid w:val="000F78DE"/>
    <w:rsid w:val="00100BA4"/>
    <w:rsid w:val="00106411"/>
    <w:rsid w:val="00106BBD"/>
    <w:rsid w:val="00110053"/>
    <w:rsid w:val="00111AD5"/>
    <w:rsid w:val="001136DF"/>
    <w:rsid w:val="00113D71"/>
    <w:rsid w:val="00120B9B"/>
    <w:rsid w:val="0012163B"/>
    <w:rsid w:val="001219AD"/>
    <w:rsid w:val="00121D32"/>
    <w:rsid w:val="00145DD4"/>
    <w:rsid w:val="00154017"/>
    <w:rsid w:val="00166138"/>
    <w:rsid w:val="0017210B"/>
    <w:rsid w:val="0017353B"/>
    <w:rsid w:val="00175B44"/>
    <w:rsid w:val="00177C10"/>
    <w:rsid w:val="0019246C"/>
    <w:rsid w:val="0019253C"/>
    <w:rsid w:val="00193872"/>
    <w:rsid w:val="001948CB"/>
    <w:rsid w:val="001B0D47"/>
    <w:rsid w:val="001C5EA1"/>
    <w:rsid w:val="001D6995"/>
    <w:rsid w:val="001E0726"/>
    <w:rsid w:val="001E25FD"/>
    <w:rsid w:val="001E6FED"/>
    <w:rsid w:val="001F02D2"/>
    <w:rsid w:val="001F17A9"/>
    <w:rsid w:val="001F5193"/>
    <w:rsid w:val="001F6195"/>
    <w:rsid w:val="00200C0C"/>
    <w:rsid w:val="00205A05"/>
    <w:rsid w:val="00206625"/>
    <w:rsid w:val="00216158"/>
    <w:rsid w:val="002200A7"/>
    <w:rsid w:val="002272E9"/>
    <w:rsid w:val="00232A64"/>
    <w:rsid w:val="00232E32"/>
    <w:rsid w:val="002355B8"/>
    <w:rsid w:val="0023745E"/>
    <w:rsid w:val="00242249"/>
    <w:rsid w:val="002527E7"/>
    <w:rsid w:val="002549DE"/>
    <w:rsid w:val="00256FF3"/>
    <w:rsid w:val="0026072D"/>
    <w:rsid w:val="002672FE"/>
    <w:rsid w:val="00275236"/>
    <w:rsid w:val="002941BC"/>
    <w:rsid w:val="002A17E2"/>
    <w:rsid w:val="002A1E7F"/>
    <w:rsid w:val="002A2A0C"/>
    <w:rsid w:val="002A2AF0"/>
    <w:rsid w:val="002A5F98"/>
    <w:rsid w:val="002A7356"/>
    <w:rsid w:val="002C1FEB"/>
    <w:rsid w:val="002C43E1"/>
    <w:rsid w:val="002C59C4"/>
    <w:rsid w:val="002D42B1"/>
    <w:rsid w:val="002D6078"/>
    <w:rsid w:val="002D66E1"/>
    <w:rsid w:val="002D6F37"/>
    <w:rsid w:val="002D71E9"/>
    <w:rsid w:val="002F212E"/>
    <w:rsid w:val="002F4B23"/>
    <w:rsid w:val="00300C9E"/>
    <w:rsid w:val="00303A62"/>
    <w:rsid w:val="00306490"/>
    <w:rsid w:val="00310038"/>
    <w:rsid w:val="00311203"/>
    <w:rsid w:val="003206B8"/>
    <w:rsid w:val="00325BA8"/>
    <w:rsid w:val="003265F0"/>
    <w:rsid w:val="003322B2"/>
    <w:rsid w:val="00332319"/>
    <w:rsid w:val="00334460"/>
    <w:rsid w:val="00334A72"/>
    <w:rsid w:val="003353CA"/>
    <w:rsid w:val="00342FAE"/>
    <w:rsid w:val="0034328A"/>
    <w:rsid w:val="003449BE"/>
    <w:rsid w:val="00353B3D"/>
    <w:rsid w:val="00357962"/>
    <w:rsid w:val="00390791"/>
    <w:rsid w:val="0039207B"/>
    <w:rsid w:val="00392C53"/>
    <w:rsid w:val="003941F2"/>
    <w:rsid w:val="003A3AF9"/>
    <w:rsid w:val="003A619A"/>
    <w:rsid w:val="003A6806"/>
    <w:rsid w:val="003B5CB0"/>
    <w:rsid w:val="003C3028"/>
    <w:rsid w:val="003C473A"/>
    <w:rsid w:val="003D0E7F"/>
    <w:rsid w:val="003D2C21"/>
    <w:rsid w:val="003D4FF0"/>
    <w:rsid w:val="003D63F5"/>
    <w:rsid w:val="003E0D61"/>
    <w:rsid w:val="003E1ADF"/>
    <w:rsid w:val="003E3512"/>
    <w:rsid w:val="003E7B38"/>
    <w:rsid w:val="004119FB"/>
    <w:rsid w:val="00415241"/>
    <w:rsid w:val="00420810"/>
    <w:rsid w:val="00422236"/>
    <w:rsid w:val="00423912"/>
    <w:rsid w:val="00446480"/>
    <w:rsid w:val="00464450"/>
    <w:rsid w:val="00464FA4"/>
    <w:rsid w:val="00481122"/>
    <w:rsid w:val="00487994"/>
    <w:rsid w:val="00492F35"/>
    <w:rsid w:val="004A1F3A"/>
    <w:rsid w:val="004A4028"/>
    <w:rsid w:val="004A40CC"/>
    <w:rsid w:val="004A4AA8"/>
    <w:rsid w:val="004B028E"/>
    <w:rsid w:val="004B698D"/>
    <w:rsid w:val="004D3864"/>
    <w:rsid w:val="004D57C1"/>
    <w:rsid w:val="004F0084"/>
    <w:rsid w:val="004F054F"/>
    <w:rsid w:val="004F6194"/>
    <w:rsid w:val="00504E84"/>
    <w:rsid w:val="00505F86"/>
    <w:rsid w:val="00513EC5"/>
    <w:rsid w:val="00533259"/>
    <w:rsid w:val="00534D7C"/>
    <w:rsid w:val="00534F71"/>
    <w:rsid w:val="00535468"/>
    <w:rsid w:val="005368F7"/>
    <w:rsid w:val="00537738"/>
    <w:rsid w:val="00540A61"/>
    <w:rsid w:val="005469C7"/>
    <w:rsid w:val="00552CB1"/>
    <w:rsid w:val="00553FE4"/>
    <w:rsid w:val="0056065A"/>
    <w:rsid w:val="005642B4"/>
    <w:rsid w:val="0056490F"/>
    <w:rsid w:val="00567DC7"/>
    <w:rsid w:val="005924B1"/>
    <w:rsid w:val="00592DDF"/>
    <w:rsid w:val="0059731E"/>
    <w:rsid w:val="005C78D2"/>
    <w:rsid w:val="005D1C04"/>
    <w:rsid w:val="005D6E7E"/>
    <w:rsid w:val="005E6D43"/>
    <w:rsid w:val="00610DF9"/>
    <w:rsid w:val="0061400F"/>
    <w:rsid w:val="006245B8"/>
    <w:rsid w:val="006253DA"/>
    <w:rsid w:val="00631317"/>
    <w:rsid w:val="00632604"/>
    <w:rsid w:val="00632CC2"/>
    <w:rsid w:val="0064130A"/>
    <w:rsid w:val="006427C6"/>
    <w:rsid w:val="006543F5"/>
    <w:rsid w:val="00660F76"/>
    <w:rsid w:val="0066399B"/>
    <w:rsid w:val="00667EA4"/>
    <w:rsid w:val="00670746"/>
    <w:rsid w:val="00670901"/>
    <w:rsid w:val="0067263F"/>
    <w:rsid w:val="00674A7A"/>
    <w:rsid w:val="00680DA9"/>
    <w:rsid w:val="00690B60"/>
    <w:rsid w:val="00691106"/>
    <w:rsid w:val="00695840"/>
    <w:rsid w:val="00696D7A"/>
    <w:rsid w:val="00697CB8"/>
    <w:rsid w:val="006A41E5"/>
    <w:rsid w:val="006B4F70"/>
    <w:rsid w:val="006C0044"/>
    <w:rsid w:val="006C0546"/>
    <w:rsid w:val="006D1A4E"/>
    <w:rsid w:val="006D2FA6"/>
    <w:rsid w:val="006D2FC6"/>
    <w:rsid w:val="006F6D36"/>
    <w:rsid w:val="006F6E1B"/>
    <w:rsid w:val="00703667"/>
    <w:rsid w:val="007125C8"/>
    <w:rsid w:val="00717DFA"/>
    <w:rsid w:val="00723320"/>
    <w:rsid w:val="00730F67"/>
    <w:rsid w:val="00737151"/>
    <w:rsid w:val="007423F7"/>
    <w:rsid w:val="007568B3"/>
    <w:rsid w:val="007657B1"/>
    <w:rsid w:val="00772E9A"/>
    <w:rsid w:val="00782F0E"/>
    <w:rsid w:val="007944A6"/>
    <w:rsid w:val="007A64F3"/>
    <w:rsid w:val="007B425B"/>
    <w:rsid w:val="007C20E6"/>
    <w:rsid w:val="007C68A7"/>
    <w:rsid w:val="007C69D2"/>
    <w:rsid w:val="007D5D6F"/>
    <w:rsid w:val="007E3A5F"/>
    <w:rsid w:val="007F3FA9"/>
    <w:rsid w:val="007F48C5"/>
    <w:rsid w:val="00804ADE"/>
    <w:rsid w:val="00814F89"/>
    <w:rsid w:val="00823453"/>
    <w:rsid w:val="00833A6B"/>
    <w:rsid w:val="0084500F"/>
    <w:rsid w:val="00864117"/>
    <w:rsid w:val="00881093"/>
    <w:rsid w:val="0088536D"/>
    <w:rsid w:val="00887043"/>
    <w:rsid w:val="00891427"/>
    <w:rsid w:val="00895DB7"/>
    <w:rsid w:val="00897F1F"/>
    <w:rsid w:val="008B13C9"/>
    <w:rsid w:val="008C4C7B"/>
    <w:rsid w:val="008C71F2"/>
    <w:rsid w:val="008C7869"/>
    <w:rsid w:val="008D1FD7"/>
    <w:rsid w:val="008D30EF"/>
    <w:rsid w:val="008E118E"/>
    <w:rsid w:val="008E12F3"/>
    <w:rsid w:val="008E271E"/>
    <w:rsid w:val="008E643A"/>
    <w:rsid w:val="008F7A44"/>
    <w:rsid w:val="009168F3"/>
    <w:rsid w:val="00920DD9"/>
    <w:rsid w:val="0093025B"/>
    <w:rsid w:val="00932417"/>
    <w:rsid w:val="00940C23"/>
    <w:rsid w:val="00952618"/>
    <w:rsid w:val="00973D3D"/>
    <w:rsid w:val="009804D0"/>
    <w:rsid w:val="00991C5B"/>
    <w:rsid w:val="009B5007"/>
    <w:rsid w:val="009C0AEA"/>
    <w:rsid w:val="009C246C"/>
    <w:rsid w:val="009C4F6D"/>
    <w:rsid w:val="009D178E"/>
    <w:rsid w:val="009D1F2A"/>
    <w:rsid w:val="009E049C"/>
    <w:rsid w:val="009E0CB7"/>
    <w:rsid w:val="009F6626"/>
    <w:rsid w:val="00A020A4"/>
    <w:rsid w:val="00A06492"/>
    <w:rsid w:val="00A24E89"/>
    <w:rsid w:val="00A26B97"/>
    <w:rsid w:val="00A27A1F"/>
    <w:rsid w:val="00A324B0"/>
    <w:rsid w:val="00A32E1C"/>
    <w:rsid w:val="00A37C82"/>
    <w:rsid w:val="00A5080E"/>
    <w:rsid w:val="00A51661"/>
    <w:rsid w:val="00A66324"/>
    <w:rsid w:val="00A8441A"/>
    <w:rsid w:val="00A92CE4"/>
    <w:rsid w:val="00A95C86"/>
    <w:rsid w:val="00AA0ECC"/>
    <w:rsid w:val="00AA1C43"/>
    <w:rsid w:val="00AA4C06"/>
    <w:rsid w:val="00AC1F07"/>
    <w:rsid w:val="00AC737D"/>
    <w:rsid w:val="00AC7C54"/>
    <w:rsid w:val="00AD1305"/>
    <w:rsid w:val="00AD1709"/>
    <w:rsid w:val="00AF0D00"/>
    <w:rsid w:val="00AF3CE3"/>
    <w:rsid w:val="00AF5BE0"/>
    <w:rsid w:val="00B00841"/>
    <w:rsid w:val="00B07B84"/>
    <w:rsid w:val="00B10452"/>
    <w:rsid w:val="00B10A75"/>
    <w:rsid w:val="00B126BD"/>
    <w:rsid w:val="00B12B4E"/>
    <w:rsid w:val="00B23C46"/>
    <w:rsid w:val="00B32B08"/>
    <w:rsid w:val="00B36A71"/>
    <w:rsid w:val="00B37E9E"/>
    <w:rsid w:val="00B43AB4"/>
    <w:rsid w:val="00B450F0"/>
    <w:rsid w:val="00B6000F"/>
    <w:rsid w:val="00B665A6"/>
    <w:rsid w:val="00B71EF1"/>
    <w:rsid w:val="00B81EA8"/>
    <w:rsid w:val="00B82858"/>
    <w:rsid w:val="00B908A4"/>
    <w:rsid w:val="00BA3207"/>
    <w:rsid w:val="00BA455F"/>
    <w:rsid w:val="00BA4C19"/>
    <w:rsid w:val="00BB1159"/>
    <w:rsid w:val="00BB2BD1"/>
    <w:rsid w:val="00BC387E"/>
    <w:rsid w:val="00BC3CDA"/>
    <w:rsid w:val="00BC4B32"/>
    <w:rsid w:val="00BD70F3"/>
    <w:rsid w:val="00BD7FDC"/>
    <w:rsid w:val="00BE3EDB"/>
    <w:rsid w:val="00BE44DB"/>
    <w:rsid w:val="00BE7622"/>
    <w:rsid w:val="00BF5D05"/>
    <w:rsid w:val="00C0468A"/>
    <w:rsid w:val="00C04692"/>
    <w:rsid w:val="00C04737"/>
    <w:rsid w:val="00C10E38"/>
    <w:rsid w:val="00C157DB"/>
    <w:rsid w:val="00C17907"/>
    <w:rsid w:val="00C17990"/>
    <w:rsid w:val="00C3362C"/>
    <w:rsid w:val="00C3740A"/>
    <w:rsid w:val="00C402AE"/>
    <w:rsid w:val="00C43209"/>
    <w:rsid w:val="00C44C88"/>
    <w:rsid w:val="00C46C90"/>
    <w:rsid w:val="00C56185"/>
    <w:rsid w:val="00C61072"/>
    <w:rsid w:val="00C72250"/>
    <w:rsid w:val="00C72FC6"/>
    <w:rsid w:val="00C73BBC"/>
    <w:rsid w:val="00C764B6"/>
    <w:rsid w:val="00C80E47"/>
    <w:rsid w:val="00C85965"/>
    <w:rsid w:val="00C86BD5"/>
    <w:rsid w:val="00C919EE"/>
    <w:rsid w:val="00C92154"/>
    <w:rsid w:val="00C92A5E"/>
    <w:rsid w:val="00CA32AD"/>
    <w:rsid w:val="00CA50AB"/>
    <w:rsid w:val="00CB7ECB"/>
    <w:rsid w:val="00CC2F0B"/>
    <w:rsid w:val="00CC4AAC"/>
    <w:rsid w:val="00CC61FE"/>
    <w:rsid w:val="00CC724D"/>
    <w:rsid w:val="00CD1DEB"/>
    <w:rsid w:val="00CD61EE"/>
    <w:rsid w:val="00CE2D5E"/>
    <w:rsid w:val="00CE3305"/>
    <w:rsid w:val="00CF0A45"/>
    <w:rsid w:val="00CF137E"/>
    <w:rsid w:val="00CF4832"/>
    <w:rsid w:val="00CF6111"/>
    <w:rsid w:val="00D121C3"/>
    <w:rsid w:val="00D13176"/>
    <w:rsid w:val="00D1477D"/>
    <w:rsid w:val="00D323AD"/>
    <w:rsid w:val="00D3259D"/>
    <w:rsid w:val="00D32F24"/>
    <w:rsid w:val="00D34577"/>
    <w:rsid w:val="00D34EC8"/>
    <w:rsid w:val="00D357A5"/>
    <w:rsid w:val="00D36C70"/>
    <w:rsid w:val="00D40734"/>
    <w:rsid w:val="00D4240A"/>
    <w:rsid w:val="00D53BBB"/>
    <w:rsid w:val="00D60754"/>
    <w:rsid w:val="00D63F19"/>
    <w:rsid w:val="00D664E1"/>
    <w:rsid w:val="00D66948"/>
    <w:rsid w:val="00D74523"/>
    <w:rsid w:val="00D7490E"/>
    <w:rsid w:val="00D762B6"/>
    <w:rsid w:val="00D76AE0"/>
    <w:rsid w:val="00D7776E"/>
    <w:rsid w:val="00D82B49"/>
    <w:rsid w:val="00D8770F"/>
    <w:rsid w:val="00D94EC6"/>
    <w:rsid w:val="00DA3F99"/>
    <w:rsid w:val="00DD0061"/>
    <w:rsid w:val="00DD0633"/>
    <w:rsid w:val="00DD0BAD"/>
    <w:rsid w:val="00DD1A63"/>
    <w:rsid w:val="00DD458A"/>
    <w:rsid w:val="00DE099A"/>
    <w:rsid w:val="00DE2AD4"/>
    <w:rsid w:val="00E02BD7"/>
    <w:rsid w:val="00E02E14"/>
    <w:rsid w:val="00E074BA"/>
    <w:rsid w:val="00E07798"/>
    <w:rsid w:val="00E20166"/>
    <w:rsid w:val="00E21E6C"/>
    <w:rsid w:val="00E3721E"/>
    <w:rsid w:val="00E40A52"/>
    <w:rsid w:val="00E43588"/>
    <w:rsid w:val="00E46101"/>
    <w:rsid w:val="00E559E7"/>
    <w:rsid w:val="00E629C5"/>
    <w:rsid w:val="00E65304"/>
    <w:rsid w:val="00E71B16"/>
    <w:rsid w:val="00E75001"/>
    <w:rsid w:val="00E75ABF"/>
    <w:rsid w:val="00E92D4F"/>
    <w:rsid w:val="00E95640"/>
    <w:rsid w:val="00EB35CC"/>
    <w:rsid w:val="00ED5502"/>
    <w:rsid w:val="00EE3394"/>
    <w:rsid w:val="00EE3B1E"/>
    <w:rsid w:val="00EF06C5"/>
    <w:rsid w:val="00EF2CC6"/>
    <w:rsid w:val="00EF4910"/>
    <w:rsid w:val="00EF5397"/>
    <w:rsid w:val="00F01186"/>
    <w:rsid w:val="00F018E1"/>
    <w:rsid w:val="00F06B96"/>
    <w:rsid w:val="00F12C7C"/>
    <w:rsid w:val="00F21256"/>
    <w:rsid w:val="00F22098"/>
    <w:rsid w:val="00F2298C"/>
    <w:rsid w:val="00F303A6"/>
    <w:rsid w:val="00F37F0A"/>
    <w:rsid w:val="00F47730"/>
    <w:rsid w:val="00F525A1"/>
    <w:rsid w:val="00F601C5"/>
    <w:rsid w:val="00F60815"/>
    <w:rsid w:val="00F66E3B"/>
    <w:rsid w:val="00F66FC4"/>
    <w:rsid w:val="00F70EF7"/>
    <w:rsid w:val="00F84909"/>
    <w:rsid w:val="00F84FF9"/>
    <w:rsid w:val="00F912BD"/>
    <w:rsid w:val="00F96909"/>
    <w:rsid w:val="00FA1B52"/>
    <w:rsid w:val="00FA4034"/>
    <w:rsid w:val="00FA65A3"/>
    <w:rsid w:val="00FB02B9"/>
    <w:rsid w:val="00FB2232"/>
    <w:rsid w:val="00FC3705"/>
    <w:rsid w:val="00FC6EAD"/>
    <w:rsid w:val="00FE0CDB"/>
    <w:rsid w:val="00FE21F8"/>
    <w:rsid w:val="00FE4B39"/>
    <w:rsid w:val="00FE4D1A"/>
    <w:rsid w:val="00FE4EF4"/>
    <w:rsid w:val="00FE7AF5"/>
    <w:rsid w:val="00FF4982"/>
    <w:rsid w:val="00FF7ACB"/>
    <w:rsid w:val="07707FF5"/>
    <w:rsid w:val="0814938B"/>
    <w:rsid w:val="0C7465D7"/>
    <w:rsid w:val="0D46C504"/>
    <w:rsid w:val="0F758308"/>
    <w:rsid w:val="10E84411"/>
    <w:rsid w:val="117E5589"/>
    <w:rsid w:val="16B3C487"/>
    <w:rsid w:val="185ED35F"/>
    <w:rsid w:val="18D7FCDC"/>
    <w:rsid w:val="1CB61029"/>
    <w:rsid w:val="1D4205D7"/>
    <w:rsid w:val="3244A3C1"/>
    <w:rsid w:val="345C02C6"/>
    <w:rsid w:val="39335877"/>
    <w:rsid w:val="459AB2B7"/>
    <w:rsid w:val="4AA0C92C"/>
    <w:rsid w:val="4FCFFB4C"/>
    <w:rsid w:val="626AE730"/>
    <w:rsid w:val="712F7616"/>
    <w:rsid w:val="763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40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12E"/>
  </w:style>
  <w:style w:type="paragraph" w:styleId="a5">
    <w:name w:val="footer"/>
    <w:basedOn w:val="a"/>
    <w:link w:val="a6"/>
    <w:uiPriority w:val="99"/>
    <w:unhideWhenUsed/>
    <w:rsid w:val="002F2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12E"/>
  </w:style>
  <w:style w:type="paragraph" w:styleId="a7">
    <w:name w:val="List Paragraph"/>
    <w:basedOn w:val="a"/>
    <w:uiPriority w:val="34"/>
    <w:qFormat/>
    <w:rsid w:val="002F212E"/>
    <w:pPr>
      <w:ind w:leftChars="400" w:left="840"/>
    </w:pPr>
  </w:style>
  <w:style w:type="table" w:styleId="a8">
    <w:name w:val="Table Grid"/>
    <w:basedOn w:val="a1"/>
    <w:uiPriority w:val="39"/>
    <w:rsid w:val="002F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1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0DF2-7E4E-4247-A8E1-60B07C4BA5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e01f52c-d880-45cd-a567-dc9cec4a4287}" enabled="0" method="" siteId="{4e01f52c-d880-45cd-a567-dc9cec4a4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2025-04-04T06:47:00Z</dcterms:created>
  <dcterms:modified xsi:type="dcterms:W3CDTF">2025-04-04T06:51:00Z</dcterms:modified>
</cp:coreProperties>
</file>